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53" w:rsidRDefault="00632B98">
      <w:pPr>
        <w:pStyle w:val="Ttulo1"/>
        <w:tabs>
          <w:tab w:val="left" w:pos="6171"/>
        </w:tabs>
        <w:spacing w:before="80" w:line="240" w:lineRule="auto"/>
      </w:pPr>
      <w:bookmarkStart w:id="0" w:name="_GoBack"/>
      <w:bookmarkEnd w:id="0"/>
      <w:r>
        <w:t>DECRETO</w:t>
      </w:r>
      <w:r>
        <w:rPr>
          <w:spacing w:val="-7"/>
        </w:rPr>
        <w:t xml:space="preserve"> </w:t>
      </w:r>
      <w:r>
        <w:t xml:space="preserve">N.º </w:t>
      </w:r>
      <w:r>
        <w:rPr>
          <w:spacing w:val="-2"/>
        </w:rPr>
        <w:t>1419/2025</w:t>
      </w:r>
      <w:r>
        <w:tab/>
        <w:t>DE</w:t>
      </w:r>
      <w:r>
        <w:rPr>
          <w:spacing w:val="24"/>
        </w:rPr>
        <w:t xml:space="preserve">  </w:t>
      </w:r>
      <w:r>
        <w:t>09 OUTUBRO</w:t>
      </w:r>
      <w:r>
        <w:rPr>
          <w:spacing w:val="27"/>
        </w:rPr>
        <w:t xml:space="preserve">  </w:t>
      </w:r>
      <w:r>
        <w:t xml:space="preserve">DE </w:t>
      </w:r>
      <w:r>
        <w:rPr>
          <w:spacing w:val="-4"/>
        </w:rPr>
        <w:t>2025</w:t>
      </w:r>
    </w:p>
    <w:p w:rsidR="00361E53" w:rsidRDefault="00632B98">
      <w:pPr>
        <w:spacing w:before="272"/>
        <w:ind w:left="5391" w:right="144"/>
        <w:jc w:val="both"/>
        <w:rPr>
          <w:b/>
          <w:sz w:val="24"/>
        </w:rPr>
      </w:pPr>
      <w:r>
        <w:rPr>
          <w:b/>
          <w:sz w:val="24"/>
        </w:rPr>
        <w:t>“Dispõe sobre a nomeação dos membros do Conselho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Alimentação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Escolar e dá outras providências”</w:t>
      </w:r>
    </w:p>
    <w:p w:rsidR="00361E53" w:rsidRDefault="00361E53">
      <w:pPr>
        <w:pStyle w:val="Corpodetexto"/>
        <w:spacing w:before="6"/>
        <w:rPr>
          <w:b/>
        </w:rPr>
      </w:pPr>
    </w:p>
    <w:p w:rsidR="00361E53" w:rsidRDefault="00632B98">
      <w:pPr>
        <w:pStyle w:val="Corpodetexto"/>
        <w:spacing w:line="237" w:lineRule="auto"/>
        <w:ind w:left="1" w:right="132" w:firstLine="708"/>
        <w:jc w:val="both"/>
      </w:pPr>
      <w:r>
        <w:t>O Prefeito Municipal de Lagoa Santa, Estado de Goiás no uso de suas atribuições legais, especialmente as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confere a Lei Orgânica Municipal,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a necessidade de</w:t>
      </w:r>
      <w:r>
        <w:rPr>
          <w:spacing w:val="-2"/>
        </w:rPr>
        <w:t xml:space="preserve"> </w:t>
      </w:r>
      <w:r>
        <w:t>garantir</w:t>
      </w:r>
      <w:r>
        <w:rPr>
          <w:spacing w:val="-2"/>
        </w:rPr>
        <w:t xml:space="preserve"> </w:t>
      </w:r>
      <w:r>
        <w:t>o controle social e a transparência na execução do Programa Nacional</w:t>
      </w:r>
      <w:r>
        <w:t xml:space="preserve"> de Alimentação Escolar (PNAE),</w:t>
      </w:r>
    </w:p>
    <w:p w:rsidR="00361E53" w:rsidRDefault="00361E53">
      <w:pPr>
        <w:pStyle w:val="Corpodetexto"/>
        <w:spacing w:before="2"/>
      </w:pPr>
    </w:p>
    <w:p w:rsidR="00361E53" w:rsidRDefault="00632B98">
      <w:pPr>
        <w:pStyle w:val="Corpodetexto"/>
        <w:spacing w:before="1"/>
        <w:ind w:left="1"/>
      </w:pPr>
      <w:r>
        <w:rPr>
          <w:spacing w:val="-2"/>
        </w:rPr>
        <w:t>DECRETA:</w:t>
      </w:r>
    </w:p>
    <w:p w:rsidR="00361E53" w:rsidRDefault="00361E53">
      <w:pPr>
        <w:pStyle w:val="Corpodetexto"/>
      </w:pPr>
    </w:p>
    <w:p w:rsidR="00361E53" w:rsidRDefault="00632B98">
      <w:pPr>
        <w:pStyle w:val="Corpodetexto"/>
        <w:ind w:left="1" w:right="79"/>
      </w:pPr>
      <w:r>
        <w:t>Art.</w:t>
      </w:r>
      <w:r>
        <w:rPr>
          <w:spacing w:val="-3"/>
        </w:rPr>
        <w:t xml:space="preserve"> </w:t>
      </w:r>
      <w:r>
        <w:t>1º Ficam</w:t>
      </w:r>
      <w:r>
        <w:rPr>
          <w:spacing w:val="-3"/>
        </w:rPr>
        <w:t xml:space="preserve"> </w:t>
      </w:r>
      <w:r>
        <w:t>nomeados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membros</w:t>
      </w:r>
      <w:r>
        <w:rPr>
          <w:spacing w:val="-5"/>
        </w:rPr>
        <w:t xml:space="preserve"> </w:t>
      </w:r>
      <w:r>
        <w:t>titulares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suplentes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Alimentação</w:t>
      </w:r>
      <w:r>
        <w:rPr>
          <w:spacing w:val="-3"/>
        </w:rPr>
        <w:t xml:space="preserve"> </w:t>
      </w:r>
      <w:r>
        <w:t>Escolar</w:t>
      </w:r>
      <w:r>
        <w:rPr>
          <w:spacing w:val="-3"/>
        </w:rPr>
        <w:t xml:space="preserve"> </w:t>
      </w:r>
      <w:r>
        <w:t>(CAE) do</w:t>
      </w:r>
      <w:r>
        <w:rPr>
          <w:spacing w:val="-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 Lagoa Santa-</w:t>
      </w:r>
      <w:r>
        <w:rPr>
          <w:spacing w:val="-1"/>
        </w:rPr>
        <w:t xml:space="preserve"> </w:t>
      </w:r>
      <w:r>
        <w:t>Goiás,</w:t>
      </w:r>
      <w:r>
        <w:rPr>
          <w:spacing w:val="-2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de 2025</w:t>
      </w:r>
      <w:r>
        <w:rPr>
          <w:spacing w:val="-2"/>
        </w:rPr>
        <w:t xml:space="preserve"> </w:t>
      </w:r>
      <w:r>
        <w:t>a 2029,</w:t>
      </w:r>
      <w:r>
        <w:rPr>
          <w:spacing w:val="-6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composição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seguir:</w:t>
      </w:r>
    </w:p>
    <w:p w:rsidR="00361E53" w:rsidRDefault="00361E53">
      <w:pPr>
        <w:pStyle w:val="Corpodetexto"/>
      </w:pPr>
    </w:p>
    <w:p w:rsidR="00361E53" w:rsidRDefault="00632B98">
      <w:pPr>
        <w:pStyle w:val="PargrafodaLista"/>
        <w:numPr>
          <w:ilvl w:val="0"/>
          <w:numId w:val="2"/>
        </w:numPr>
        <w:tabs>
          <w:tab w:val="left" w:pos="140"/>
        </w:tabs>
        <w:ind w:left="140" w:hanging="13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Poder </w:t>
      </w:r>
      <w:r>
        <w:rPr>
          <w:spacing w:val="-2"/>
          <w:sz w:val="24"/>
        </w:rPr>
        <w:t>Executivo: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6"/>
          <w:sz w:val="24"/>
        </w:rPr>
        <w:t xml:space="preserve"> </w:t>
      </w:r>
      <w:r>
        <w:rPr>
          <w:sz w:val="24"/>
        </w:rPr>
        <w:t>Janaina</w:t>
      </w:r>
      <w:r>
        <w:rPr>
          <w:spacing w:val="3"/>
          <w:sz w:val="24"/>
        </w:rPr>
        <w:t xml:space="preserve"> </w:t>
      </w:r>
      <w:r>
        <w:rPr>
          <w:sz w:val="24"/>
        </w:rPr>
        <w:t>Rosa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Guimarães;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before="4"/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13"/>
          <w:sz w:val="24"/>
        </w:rPr>
        <w:t xml:space="preserve"> </w:t>
      </w:r>
      <w:r>
        <w:rPr>
          <w:sz w:val="24"/>
        </w:rPr>
        <w:t>Vandisvaldo</w:t>
      </w:r>
      <w:r>
        <w:rPr>
          <w:spacing w:val="2"/>
          <w:sz w:val="24"/>
        </w:rPr>
        <w:t xml:space="preserve"> </w:t>
      </w:r>
      <w:r>
        <w:rPr>
          <w:sz w:val="24"/>
        </w:rPr>
        <w:t>Leonel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Menezes;</w:t>
      </w:r>
    </w:p>
    <w:p w:rsidR="00361E53" w:rsidRDefault="00632B98">
      <w:pPr>
        <w:pStyle w:val="PargrafodaLista"/>
        <w:numPr>
          <w:ilvl w:val="0"/>
          <w:numId w:val="2"/>
        </w:numPr>
        <w:tabs>
          <w:tab w:val="left" w:pos="220"/>
        </w:tabs>
        <w:spacing w:before="272"/>
        <w:ind w:left="220" w:hanging="21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Professores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Educação: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before="1"/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7"/>
          <w:sz w:val="24"/>
        </w:rPr>
        <w:t xml:space="preserve"> </w:t>
      </w:r>
      <w:r>
        <w:rPr>
          <w:sz w:val="24"/>
        </w:rPr>
        <w:t>Cristina Reis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Manieiro;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5"/>
          <w:sz w:val="24"/>
        </w:rPr>
        <w:t xml:space="preserve"> </w:t>
      </w:r>
      <w:r>
        <w:rPr>
          <w:sz w:val="24"/>
        </w:rPr>
        <w:t>Flaviane Cristina</w:t>
      </w:r>
      <w:r>
        <w:rPr>
          <w:spacing w:val="-5"/>
          <w:sz w:val="24"/>
        </w:rPr>
        <w:t xml:space="preserve"> </w:t>
      </w:r>
      <w:r>
        <w:rPr>
          <w:sz w:val="24"/>
        </w:rPr>
        <w:t>Pereira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Silva;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11"/>
          <w:sz w:val="24"/>
        </w:rPr>
        <w:t xml:space="preserve"> </w:t>
      </w:r>
      <w:r>
        <w:rPr>
          <w:sz w:val="24"/>
        </w:rPr>
        <w:t>Edgar Venute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Miranda;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7"/>
          <w:sz w:val="24"/>
        </w:rPr>
        <w:t xml:space="preserve"> </w:t>
      </w:r>
      <w:r>
        <w:rPr>
          <w:sz w:val="24"/>
        </w:rPr>
        <w:t>Raquel</w:t>
      </w:r>
      <w:r>
        <w:rPr>
          <w:spacing w:val="1"/>
          <w:sz w:val="24"/>
        </w:rPr>
        <w:t xml:space="preserve"> </w:t>
      </w:r>
      <w:r>
        <w:rPr>
          <w:sz w:val="24"/>
        </w:rPr>
        <w:t>Rodrigues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Soares;</w:t>
      </w:r>
    </w:p>
    <w:p w:rsidR="00361E53" w:rsidRDefault="00361E53">
      <w:pPr>
        <w:pStyle w:val="Corpodetexto"/>
      </w:pPr>
    </w:p>
    <w:p w:rsidR="00361E53" w:rsidRDefault="00361E53">
      <w:pPr>
        <w:pStyle w:val="Corpodetexto"/>
      </w:pPr>
    </w:p>
    <w:p w:rsidR="00361E53" w:rsidRDefault="00632B98">
      <w:pPr>
        <w:pStyle w:val="PargrafodaLista"/>
        <w:numPr>
          <w:ilvl w:val="0"/>
          <w:numId w:val="2"/>
        </w:numPr>
        <w:tabs>
          <w:tab w:val="left" w:pos="300"/>
        </w:tabs>
        <w:ind w:left="300" w:hanging="299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Alunos: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4"/>
          <w:sz w:val="24"/>
        </w:rPr>
        <w:t xml:space="preserve"> </w:t>
      </w:r>
      <w:r>
        <w:rPr>
          <w:sz w:val="24"/>
        </w:rPr>
        <w:t>Luciana</w:t>
      </w:r>
      <w:r>
        <w:rPr>
          <w:spacing w:val="-4"/>
          <w:sz w:val="24"/>
        </w:rPr>
        <w:t xml:space="preserve"> </w:t>
      </w:r>
      <w:r>
        <w:rPr>
          <w:sz w:val="24"/>
        </w:rPr>
        <w:t>Maria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Malta;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before="4" w:line="274" w:lineRule="exact"/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5"/>
          <w:sz w:val="24"/>
        </w:rPr>
        <w:t xml:space="preserve"> </w:t>
      </w:r>
      <w:r>
        <w:rPr>
          <w:sz w:val="24"/>
        </w:rPr>
        <w:t>Gabriela</w:t>
      </w:r>
      <w:r>
        <w:rPr>
          <w:spacing w:val="2"/>
          <w:sz w:val="24"/>
        </w:rPr>
        <w:t xml:space="preserve"> </w:t>
      </w:r>
      <w:r>
        <w:rPr>
          <w:sz w:val="24"/>
        </w:rPr>
        <w:t>Pacheco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Silva;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line="274" w:lineRule="exact"/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7"/>
          <w:sz w:val="24"/>
        </w:rPr>
        <w:t xml:space="preserve"> </w:t>
      </w:r>
      <w:r>
        <w:rPr>
          <w:sz w:val="24"/>
        </w:rPr>
        <w:t>Jessica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Cruz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Seno;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before="1"/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4"/>
          <w:sz w:val="24"/>
        </w:rPr>
        <w:t xml:space="preserve"> </w:t>
      </w:r>
      <w:r>
        <w:rPr>
          <w:sz w:val="24"/>
        </w:rPr>
        <w:t>Keila Macedo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Ferreira;</w:t>
      </w:r>
    </w:p>
    <w:p w:rsidR="00361E53" w:rsidRDefault="00361E53">
      <w:pPr>
        <w:pStyle w:val="Corpodetexto"/>
        <w:spacing w:before="275"/>
      </w:pPr>
    </w:p>
    <w:p w:rsidR="00361E53" w:rsidRDefault="00632B98">
      <w:pPr>
        <w:pStyle w:val="PargrafodaLista"/>
        <w:numPr>
          <w:ilvl w:val="0"/>
          <w:numId w:val="2"/>
        </w:numPr>
        <w:tabs>
          <w:tab w:val="left" w:pos="312"/>
        </w:tabs>
        <w:ind w:left="312" w:hanging="311"/>
        <w:rPr>
          <w:sz w:val="24"/>
        </w:rPr>
      </w:pP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Sociedade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Organizada: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9"/>
          <w:sz w:val="24"/>
        </w:rPr>
        <w:t xml:space="preserve"> </w:t>
      </w:r>
      <w:r>
        <w:rPr>
          <w:sz w:val="24"/>
        </w:rPr>
        <w:t>Ana</w:t>
      </w:r>
      <w:r>
        <w:rPr>
          <w:spacing w:val="2"/>
          <w:sz w:val="24"/>
        </w:rPr>
        <w:t xml:space="preserve"> </w:t>
      </w:r>
      <w:r>
        <w:rPr>
          <w:sz w:val="24"/>
        </w:rPr>
        <w:t>Lucia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Pasquini;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spacing w:before="1"/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9"/>
          <w:sz w:val="24"/>
        </w:rPr>
        <w:t xml:space="preserve"> </w:t>
      </w:r>
      <w:r>
        <w:rPr>
          <w:sz w:val="24"/>
        </w:rPr>
        <w:t>Rosana Maria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Silva </w:t>
      </w:r>
      <w:r>
        <w:rPr>
          <w:spacing w:val="-2"/>
          <w:sz w:val="24"/>
        </w:rPr>
        <w:t>Borges;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Titular:</w:t>
      </w:r>
      <w:r>
        <w:rPr>
          <w:spacing w:val="-12"/>
          <w:sz w:val="24"/>
        </w:rPr>
        <w:t xml:space="preserve"> </w:t>
      </w:r>
      <w:r>
        <w:rPr>
          <w:sz w:val="24"/>
        </w:rPr>
        <w:t>Juliano</w:t>
      </w:r>
      <w:r>
        <w:rPr>
          <w:spacing w:val="-4"/>
          <w:sz w:val="24"/>
        </w:rPr>
        <w:t xml:space="preserve"> </w:t>
      </w:r>
      <w:r>
        <w:rPr>
          <w:sz w:val="24"/>
        </w:rPr>
        <w:t>da Silva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Borges;</w:t>
      </w:r>
    </w:p>
    <w:p w:rsidR="00361E53" w:rsidRDefault="00632B98">
      <w:pPr>
        <w:pStyle w:val="PargrafodaLista"/>
        <w:numPr>
          <w:ilvl w:val="1"/>
          <w:numId w:val="2"/>
        </w:numPr>
        <w:tabs>
          <w:tab w:val="left" w:pos="1417"/>
        </w:tabs>
        <w:ind w:left="1417" w:hanging="708"/>
        <w:rPr>
          <w:sz w:val="24"/>
        </w:rPr>
      </w:pPr>
      <w:r>
        <w:rPr>
          <w:sz w:val="24"/>
        </w:rPr>
        <w:t>Suplente:</w:t>
      </w:r>
      <w:r>
        <w:rPr>
          <w:spacing w:val="-13"/>
          <w:sz w:val="24"/>
        </w:rPr>
        <w:t xml:space="preserve"> </w:t>
      </w:r>
      <w:r>
        <w:rPr>
          <w:sz w:val="24"/>
        </w:rPr>
        <w:t>Cláudia</w:t>
      </w:r>
      <w:r>
        <w:rPr>
          <w:spacing w:val="-1"/>
          <w:sz w:val="24"/>
        </w:rPr>
        <w:t xml:space="preserve"> </w:t>
      </w:r>
      <w:r>
        <w:rPr>
          <w:sz w:val="24"/>
        </w:rPr>
        <w:t>Flavia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Andrade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Barbosa;</w:t>
      </w:r>
    </w:p>
    <w:p w:rsidR="00361E53" w:rsidRDefault="00361E53">
      <w:pPr>
        <w:pStyle w:val="Corpodetexto"/>
        <w:spacing w:before="4"/>
      </w:pPr>
    </w:p>
    <w:p w:rsidR="00361E53" w:rsidRDefault="00632B98">
      <w:pPr>
        <w:pStyle w:val="Ttulo1"/>
      </w:pPr>
      <w:r>
        <w:rPr>
          <w:spacing w:val="-2"/>
        </w:rPr>
        <w:t>PRESIDENTE:</w:t>
      </w:r>
    </w:p>
    <w:p w:rsidR="00361E53" w:rsidRDefault="00632B98">
      <w:pPr>
        <w:pStyle w:val="Corpodetexto"/>
        <w:ind w:left="1" w:right="6712"/>
      </w:pPr>
      <w:r>
        <w:rPr>
          <w:u w:val="single"/>
        </w:rPr>
        <w:t>Luciana Maria Malta</w:t>
      </w:r>
      <w:r>
        <w:t xml:space="preserve"> Representante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Pais</w:t>
      </w:r>
      <w:r>
        <w:rPr>
          <w:spacing w:val="-1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Alunos</w:t>
      </w:r>
    </w:p>
    <w:p w:rsidR="00361E53" w:rsidRDefault="00361E53">
      <w:pPr>
        <w:pStyle w:val="Corpodetexto"/>
        <w:spacing w:before="2"/>
      </w:pPr>
    </w:p>
    <w:p w:rsidR="00361E53" w:rsidRDefault="00632B98">
      <w:pPr>
        <w:pStyle w:val="Ttulo1"/>
      </w:pPr>
      <w:r>
        <w:rPr>
          <w:spacing w:val="-2"/>
        </w:rPr>
        <w:t>VICE-PRESIDENTE:</w:t>
      </w:r>
    </w:p>
    <w:p w:rsidR="00361E53" w:rsidRDefault="00632B98">
      <w:pPr>
        <w:pStyle w:val="Corpodetexto"/>
        <w:spacing w:line="274" w:lineRule="exact"/>
        <w:ind w:left="1"/>
      </w:pPr>
      <w:r>
        <w:rPr>
          <w:u w:val="single"/>
        </w:rPr>
        <w:t>Ana</w:t>
      </w:r>
      <w:r>
        <w:rPr>
          <w:spacing w:val="1"/>
          <w:u w:val="single"/>
        </w:rPr>
        <w:t xml:space="preserve"> </w:t>
      </w:r>
      <w:r>
        <w:rPr>
          <w:u w:val="single"/>
        </w:rPr>
        <w:t>Lu</w:t>
      </w:r>
      <w:r>
        <w:rPr>
          <w:u w:val="single"/>
        </w:rPr>
        <w:t>cia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Pasquini</w:t>
      </w:r>
    </w:p>
    <w:p w:rsidR="00361E53" w:rsidRDefault="00632B98">
      <w:pPr>
        <w:pStyle w:val="Corpodetexto"/>
        <w:spacing w:before="1"/>
        <w:ind w:left="61"/>
      </w:pPr>
      <w:r>
        <w:t>Representante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 xml:space="preserve">Civil </w:t>
      </w:r>
      <w:r>
        <w:rPr>
          <w:spacing w:val="-2"/>
        </w:rPr>
        <w:t>Organizada</w:t>
      </w:r>
    </w:p>
    <w:p w:rsidR="00361E53" w:rsidRDefault="00361E53">
      <w:pPr>
        <w:pStyle w:val="Corpodetexto"/>
        <w:spacing w:before="4"/>
      </w:pPr>
    </w:p>
    <w:p w:rsidR="00361E53" w:rsidRDefault="00632B98">
      <w:pPr>
        <w:pStyle w:val="Ttulo1"/>
      </w:pPr>
      <w:r>
        <w:rPr>
          <w:spacing w:val="-2"/>
        </w:rPr>
        <w:t>SECRETÁRIO:</w:t>
      </w:r>
    </w:p>
    <w:p w:rsidR="00361E53" w:rsidRDefault="00632B98">
      <w:pPr>
        <w:pStyle w:val="Corpodetexto"/>
        <w:spacing w:line="274" w:lineRule="exact"/>
        <w:ind w:left="1"/>
      </w:pPr>
      <w:r>
        <w:rPr>
          <w:u w:val="single"/>
        </w:rPr>
        <w:t>Juliano</w:t>
      </w:r>
      <w:r>
        <w:rPr>
          <w:spacing w:val="-3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Silva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Borges</w:t>
      </w:r>
    </w:p>
    <w:p w:rsidR="00361E53" w:rsidRDefault="00632B98">
      <w:pPr>
        <w:pStyle w:val="Corpodetexto"/>
        <w:ind w:left="1"/>
      </w:pPr>
      <w:r>
        <w:t>Representante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Sociedade</w:t>
      </w:r>
      <w:r>
        <w:rPr>
          <w:spacing w:val="-3"/>
        </w:rPr>
        <w:t xml:space="preserve"> </w:t>
      </w:r>
      <w:r>
        <w:t xml:space="preserve">Civil </w:t>
      </w:r>
      <w:r>
        <w:rPr>
          <w:spacing w:val="-2"/>
        </w:rPr>
        <w:t>Organizada</w:t>
      </w:r>
    </w:p>
    <w:p w:rsidR="00361E53" w:rsidRDefault="00361E53">
      <w:pPr>
        <w:pStyle w:val="Corpodetexto"/>
        <w:sectPr w:rsidR="00361E53">
          <w:headerReference w:type="default" r:id="rId7"/>
          <w:footerReference w:type="default" r:id="rId8"/>
          <w:type w:val="continuous"/>
          <w:pgSz w:w="11920" w:h="16840"/>
          <w:pgMar w:top="2000" w:right="566" w:bottom="720" w:left="1275" w:header="140" w:footer="531" w:gutter="0"/>
          <w:pgNumType w:start="1"/>
          <w:cols w:space="720"/>
        </w:sectPr>
      </w:pPr>
    </w:p>
    <w:p w:rsidR="00361E53" w:rsidRDefault="00632B98">
      <w:pPr>
        <w:pStyle w:val="Corpodetexto"/>
        <w:spacing w:before="260"/>
        <w:ind w:left="1" w:right="153"/>
        <w:jc w:val="both"/>
      </w:pPr>
      <w:r>
        <w:lastRenderedPageBreak/>
        <w:t xml:space="preserve">Art. 2º O Conselho de Alimentação Escolar – CAE tem como finalidade acompanhar e fiscalizar a aplicação dos recursos destinados à alimentação escolar, verificar a qualidade dos produtos e serviços oferecidos, bem como zelar pelo cumprimento das diretrizes </w:t>
      </w:r>
      <w:r>
        <w:t>do PNAE, em conformidade com a Lei Federal nº 11.947/2009, a Resolução FNDE nº 06/2020 e demais normas complementares.</w:t>
      </w:r>
    </w:p>
    <w:p w:rsidR="00361E53" w:rsidRDefault="00361E53">
      <w:pPr>
        <w:pStyle w:val="Corpodetexto"/>
      </w:pPr>
    </w:p>
    <w:p w:rsidR="00361E53" w:rsidRDefault="00632B98">
      <w:pPr>
        <w:pStyle w:val="Corpodetexto"/>
        <w:ind w:left="1"/>
        <w:jc w:val="both"/>
      </w:pPr>
      <w:r>
        <w:t>Art.</w:t>
      </w:r>
      <w:r>
        <w:rPr>
          <w:spacing w:val="-2"/>
        </w:rPr>
        <w:t xml:space="preserve"> </w:t>
      </w:r>
      <w:r>
        <w:t>3º Compete ainda</w:t>
      </w:r>
      <w:r>
        <w:rPr>
          <w:spacing w:val="2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rPr>
          <w:spacing w:val="-4"/>
        </w:rPr>
        <w:t>CAE:</w:t>
      </w:r>
    </w:p>
    <w:p w:rsidR="00361E53" w:rsidRDefault="00361E53">
      <w:pPr>
        <w:pStyle w:val="Corpodetexto"/>
        <w:spacing w:before="260"/>
      </w:pPr>
    </w:p>
    <w:p w:rsidR="00361E53" w:rsidRDefault="00632B98">
      <w:pPr>
        <w:pStyle w:val="PargrafodaLista"/>
        <w:numPr>
          <w:ilvl w:val="0"/>
          <w:numId w:val="1"/>
        </w:numPr>
        <w:tabs>
          <w:tab w:val="left" w:pos="176"/>
        </w:tabs>
        <w:ind w:right="189" w:firstLine="0"/>
        <w:rPr>
          <w:sz w:val="24"/>
        </w:rPr>
      </w:pP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Analisar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4"/>
          <w:sz w:val="24"/>
        </w:rPr>
        <w:t xml:space="preserve"> </w:t>
      </w:r>
      <w:r>
        <w:rPr>
          <w:sz w:val="24"/>
        </w:rPr>
        <w:t>emitir</w:t>
      </w:r>
      <w:r>
        <w:rPr>
          <w:spacing w:val="34"/>
          <w:sz w:val="24"/>
        </w:rPr>
        <w:t xml:space="preserve"> </w:t>
      </w:r>
      <w:r>
        <w:rPr>
          <w:sz w:val="24"/>
        </w:rPr>
        <w:t>parecer</w:t>
      </w:r>
      <w:r>
        <w:rPr>
          <w:spacing w:val="34"/>
          <w:sz w:val="24"/>
        </w:rPr>
        <w:t xml:space="preserve"> </w:t>
      </w:r>
      <w:r>
        <w:rPr>
          <w:sz w:val="24"/>
        </w:rPr>
        <w:t>conclusivo</w:t>
      </w:r>
      <w:r>
        <w:rPr>
          <w:spacing w:val="31"/>
          <w:sz w:val="24"/>
        </w:rPr>
        <w:t xml:space="preserve"> </w:t>
      </w:r>
      <w:r>
        <w:rPr>
          <w:sz w:val="24"/>
        </w:rPr>
        <w:t>sobre</w:t>
      </w:r>
      <w:r>
        <w:rPr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28"/>
          <w:sz w:val="24"/>
        </w:rPr>
        <w:t xml:space="preserve"> </w:t>
      </w:r>
      <w:r>
        <w:rPr>
          <w:sz w:val="24"/>
        </w:rPr>
        <w:t>prestações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contas</w:t>
      </w:r>
      <w:r>
        <w:rPr>
          <w:spacing w:val="29"/>
          <w:sz w:val="24"/>
        </w:rPr>
        <w:t xml:space="preserve"> </w:t>
      </w:r>
      <w:r>
        <w:rPr>
          <w:sz w:val="24"/>
        </w:rPr>
        <w:t>dos</w:t>
      </w:r>
      <w:r>
        <w:rPr>
          <w:spacing w:val="29"/>
          <w:sz w:val="24"/>
        </w:rPr>
        <w:t xml:space="preserve"> </w:t>
      </w:r>
      <w:r>
        <w:rPr>
          <w:sz w:val="24"/>
        </w:rPr>
        <w:t>recursos</w:t>
      </w:r>
      <w:r>
        <w:rPr>
          <w:spacing w:val="29"/>
          <w:sz w:val="24"/>
        </w:rPr>
        <w:t xml:space="preserve"> </w:t>
      </w:r>
      <w:r>
        <w:rPr>
          <w:sz w:val="24"/>
        </w:rPr>
        <w:t>recebidos</w:t>
      </w:r>
      <w:r>
        <w:rPr>
          <w:spacing w:val="30"/>
          <w:sz w:val="24"/>
        </w:rPr>
        <w:t xml:space="preserve"> </w:t>
      </w:r>
      <w:r>
        <w:rPr>
          <w:sz w:val="24"/>
        </w:rPr>
        <w:t>pelo Municípi</w:t>
      </w:r>
      <w:r>
        <w:rPr>
          <w:sz w:val="24"/>
        </w:rPr>
        <w:t>o para a alimentação escolar;</w:t>
      </w:r>
    </w:p>
    <w:p w:rsidR="00361E53" w:rsidRDefault="00632B98">
      <w:pPr>
        <w:pStyle w:val="PargrafodaLista"/>
        <w:numPr>
          <w:ilvl w:val="0"/>
          <w:numId w:val="1"/>
        </w:numPr>
        <w:tabs>
          <w:tab w:val="left" w:pos="328"/>
        </w:tabs>
        <w:ind w:right="373" w:firstLine="0"/>
        <w:rPr>
          <w:sz w:val="24"/>
        </w:rPr>
      </w:pP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Comunicar</w:t>
      </w:r>
      <w:r>
        <w:rPr>
          <w:spacing w:val="79"/>
          <w:sz w:val="24"/>
        </w:rPr>
        <w:t xml:space="preserve"> </w:t>
      </w:r>
      <w:r>
        <w:rPr>
          <w:sz w:val="24"/>
        </w:rPr>
        <w:t>ao</w:t>
      </w:r>
      <w:r>
        <w:rPr>
          <w:spacing w:val="78"/>
          <w:sz w:val="24"/>
        </w:rPr>
        <w:t xml:space="preserve"> </w:t>
      </w:r>
      <w:r>
        <w:rPr>
          <w:sz w:val="24"/>
        </w:rPr>
        <w:t>FNDE,</w:t>
      </w:r>
      <w:r>
        <w:rPr>
          <w:spacing w:val="78"/>
          <w:sz w:val="24"/>
        </w:rPr>
        <w:t xml:space="preserve"> </w:t>
      </w:r>
      <w:r>
        <w:rPr>
          <w:sz w:val="24"/>
        </w:rPr>
        <w:t>ao</w:t>
      </w:r>
      <w:r>
        <w:rPr>
          <w:spacing w:val="78"/>
          <w:sz w:val="24"/>
        </w:rPr>
        <w:t xml:space="preserve"> </w:t>
      </w:r>
      <w:r>
        <w:rPr>
          <w:sz w:val="24"/>
        </w:rPr>
        <w:t>Tribunal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Contas</w:t>
      </w:r>
      <w:r>
        <w:rPr>
          <w:spacing w:val="77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demais</w:t>
      </w:r>
      <w:r>
        <w:rPr>
          <w:spacing w:val="77"/>
          <w:sz w:val="24"/>
        </w:rPr>
        <w:t xml:space="preserve"> </w:t>
      </w:r>
      <w:r>
        <w:rPr>
          <w:sz w:val="24"/>
        </w:rPr>
        <w:t>órgãos</w:t>
      </w:r>
      <w:r>
        <w:rPr>
          <w:spacing w:val="77"/>
          <w:sz w:val="24"/>
        </w:rPr>
        <w:t xml:space="preserve"> </w:t>
      </w:r>
      <w:r>
        <w:rPr>
          <w:sz w:val="24"/>
        </w:rPr>
        <w:t>competentes</w:t>
      </w:r>
      <w:r>
        <w:rPr>
          <w:spacing w:val="78"/>
          <w:sz w:val="24"/>
        </w:rPr>
        <w:t xml:space="preserve"> </w:t>
      </w:r>
      <w:r>
        <w:rPr>
          <w:sz w:val="24"/>
        </w:rPr>
        <w:t>eventuais irregularidades constatadas;</w:t>
      </w:r>
    </w:p>
    <w:p w:rsidR="00361E53" w:rsidRDefault="00632B98">
      <w:pPr>
        <w:pStyle w:val="PargrafodaLista"/>
        <w:numPr>
          <w:ilvl w:val="0"/>
          <w:numId w:val="1"/>
        </w:numPr>
        <w:tabs>
          <w:tab w:val="left" w:pos="300"/>
        </w:tabs>
        <w:spacing w:before="1"/>
        <w:ind w:left="300" w:hanging="299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Promover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diálogo</w:t>
      </w:r>
      <w:r>
        <w:rPr>
          <w:spacing w:val="-5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-1"/>
          <w:sz w:val="24"/>
        </w:rPr>
        <w:t xml:space="preserve"> </w:t>
      </w:r>
      <w:r>
        <w:rPr>
          <w:sz w:val="24"/>
        </w:rPr>
        <w:t>gestores,</w:t>
      </w:r>
      <w:r>
        <w:rPr>
          <w:spacing w:val="-5"/>
          <w:sz w:val="24"/>
        </w:rPr>
        <w:t xml:space="preserve"> </w:t>
      </w:r>
      <w:r>
        <w:rPr>
          <w:sz w:val="24"/>
        </w:rPr>
        <w:t>comunidade</w:t>
      </w:r>
      <w:r>
        <w:rPr>
          <w:spacing w:val="-3"/>
          <w:sz w:val="24"/>
        </w:rPr>
        <w:t xml:space="preserve"> </w:t>
      </w:r>
      <w:r>
        <w:rPr>
          <w:sz w:val="24"/>
        </w:rPr>
        <w:t>escolar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civil;</w:t>
      </w:r>
    </w:p>
    <w:p w:rsidR="00361E53" w:rsidRDefault="00632B98">
      <w:pPr>
        <w:pStyle w:val="PargrafodaLista"/>
        <w:numPr>
          <w:ilvl w:val="0"/>
          <w:numId w:val="1"/>
        </w:numPr>
        <w:tabs>
          <w:tab w:val="left" w:pos="312"/>
        </w:tabs>
        <w:ind w:left="312" w:hanging="311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Incentivar práticas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saudável e</w:t>
      </w:r>
      <w:r>
        <w:rPr>
          <w:spacing w:val="-1"/>
          <w:sz w:val="24"/>
        </w:rPr>
        <w:t xml:space="preserve"> </w:t>
      </w:r>
      <w:r>
        <w:rPr>
          <w:sz w:val="24"/>
        </w:rPr>
        <w:t>sustentável no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ambiente </w:t>
      </w:r>
      <w:r>
        <w:rPr>
          <w:spacing w:val="-2"/>
          <w:sz w:val="24"/>
        </w:rPr>
        <w:t>escolar.</w:t>
      </w:r>
    </w:p>
    <w:p w:rsidR="00361E53" w:rsidRDefault="00361E53">
      <w:pPr>
        <w:pStyle w:val="Corpodetexto"/>
      </w:pPr>
    </w:p>
    <w:p w:rsidR="00361E53" w:rsidRDefault="00632B98">
      <w:pPr>
        <w:pStyle w:val="Corpodetexto"/>
        <w:ind w:left="1"/>
      </w:pPr>
      <w:r>
        <w:t>Art. 4º</w:t>
      </w:r>
      <w:r>
        <w:rPr>
          <w:spacing w:val="22"/>
        </w:rPr>
        <w:t xml:space="preserve"> </w:t>
      </w:r>
      <w:r>
        <w:t>O mandato dos membros do Conselho terá</w:t>
      </w:r>
      <w:r>
        <w:rPr>
          <w:spacing w:val="23"/>
        </w:rPr>
        <w:t xml:space="preserve"> </w:t>
      </w:r>
      <w:r>
        <w:t>duração de</w:t>
      </w:r>
      <w:r>
        <w:rPr>
          <w:spacing w:val="22"/>
        </w:rPr>
        <w:t xml:space="preserve"> </w:t>
      </w:r>
      <w:r>
        <w:t>quatro (4) anos, sendo permitida</w:t>
      </w:r>
      <w:r>
        <w:rPr>
          <w:spacing w:val="20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recondução por igual período, conforme a legislação vigente.</w:t>
      </w:r>
    </w:p>
    <w:p w:rsidR="00361E53" w:rsidRDefault="00361E53">
      <w:pPr>
        <w:pStyle w:val="Corpodetexto"/>
        <w:spacing w:before="4"/>
      </w:pPr>
    </w:p>
    <w:p w:rsidR="00361E53" w:rsidRDefault="00632B98">
      <w:pPr>
        <w:pStyle w:val="Corpodetexto"/>
        <w:spacing w:line="477" w:lineRule="auto"/>
        <w:ind w:left="1"/>
      </w:pPr>
      <w:r>
        <w:t>Art.</w:t>
      </w:r>
      <w:r>
        <w:rPr>
          <w:spacing w:val="-6"/>
        </w:rPr>
        <w:t xml:space="preserve"> </w:t>
      </w:r>
      <w:r>
        <w:t>5º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entra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revogadas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disposições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contrário. Gabinete do Prefeito Municipal de Lagoa Santa- Goiás, aos nove dias do mês de outubro de 2025.</w:t>
      </w:r>
    </w:p>
    <w:p w:rsidR="00361E53" w:rsidRDefault="00361E53">
      <w:pPr>
        <w:pStyle w:val="Corpodetexto"/>
        <w:rPr>
          <w:sz w:val="8"/>
        </w:rPr>
      </w:pPr>
    </w:p>
    <w:p w:rsidR="00361E53" w:rsidRDefault="00361E53">
      <w:pPr>
        <w:pStyle w:val="Corpodetexto"/>
        <w:rPr>
          <w:sz w:val="8"/>
        </w:rPr>
      </w:pPr>
    </w:p>
    <w:p w:rsidR="00361E53" w:rsidRDefault="00361E53">
      <w:pPr>
        <w:pStyle w:val="Corpodetexto"/>
        <w:rPr>
          <w:sz w:val="8"/>
        </w:rPr>
      </w:pPr>
    </w:p>
    <w:p w:rsidR="00361E53" w:rsidRDefault="00361E53">
      <w:pPr>
        <w:pStyle w:val="Corpodetexto"/>
        <w:spacing w:before="23"/>
        <w:rPr>
          <w:sz w:val="8"/>
        </w:rPr>
      </w:pPr>
    </w:p>
    <w:p w:rsidR="00361E53" w:rsidRDefault="00632B98">
      <w:pPr>
        <w:spacing w:line="77" w:lineRule="exact"/>
        <w:ind w:left="980"/>
        <w:jc w:val="center"/>
        <w:rPr>
          <w:rFonts w:ascii="Trebuchet MS"/>
          <w:sz w:val="8"/>
        </w:rPr>
      </w:pPr>
      <w:r>
        <w:rPr>
          <w:rFonts w:ascii="Trebuchet MS"/>
          <w:noProof/>
          <w:sz w:val="8"/>
          <w:lang w:val="pt-BR" w:eastAsia="pt-BR"/>
        </w:rPr>
        <mc:AlternateContent>
          <mc:Choice Requires="wps">
            <w:drawing>
              <wp:anchor distT="0" distB="0" distL="0" distR="0" simplePos="0" relativeHeight="487526912" behindDoc="1" locked="0" layoutInCell="1" allowOverlap="1">
                <wp:simplePos x="0" y="0"/>
                <wp:positionH relativeFrom="page">
                  <wp:posOffset>3867878</wp:posOffset>
                </wp:positionH>
                <wp:positionV relativeFrom="paragraph">
                  <wp:posOffset>-5487</wp:posOffset>
                </wp:positionV>
                <wp:extent cx="271780" cy="2698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69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69875">
                              <a:moveTo>
                                <a:pt x="48963" y="212721"/>
                              </a:moveTo>
                              <a:lnTo>
                                <a:pt x="25324" y="228091"/>
                              </a:lnTo>
                              <a:lnTo>
                                <a:pt x="10269" y="242942"/>
                              </a:lnTo>
                              <a:lnTo>
                                <a:pt x="2321" y="255822"/>
                              </a:lnTo>
                              <a:lnTo>
                                <a:pt x="0" y="265279"/>
                              </a:lnTo>
                              <a:lnTo>
                                <a:pt x="0" y="269705"/>
                              </a:lnTo>
                              <a:lnTo>
                                <a:pt x="20748" y="269705"/>
                              </a:lnTo>
                              <a:lnTo>
                                <a:pt x="22357" y="269152"/>
                              </a:lnTo>
                              <a:lnTo>
                                <a:pt x="5255" y="269152"/>
                              </a:lnTo>
                              <a:lnTo>
                                <a:pt x="7650" y="259089"/>
                              </a:lnTo>
                              <a:lnTo>
                                <a:pt x="16528" y="244878"/>
                              </a:lnTo>
                              <a:lnTo>
                                <a:pt x="30697" y="228696"/>
                              </a:lnTo>
                              <a:lnTo>
                                <a:pt x="48963" y="212721"/>
                              </a:lnTo>
                              <a:close/>
                            </a:path>
                            <a:path w="271780" h="269875">
                              <a:moveTo>
                                <a:pt x="116183" y="0"/>
                              </a:moveTo>
                              <a:lnTo>
                                <a:pt x="110746" y="3630"/>
                              </a:lnTo>
                              <a:lnTo>
                                <a:pt x="107954" y="12033"/>
                              </a:lnTo>
                              <a:lnTo>
                                <a:pt x="106925" y="21472"/>
                              </a:lnTo>
                              <a:lnTo>
                                <a:pt x="107046" y="35130"/>
                              </a:lnTo>
                              <a:lnTo>
                                <a:pt x="107539" y="40905"/>
                              </a:lnTo>
                              <a:lnTo>
                                <a:pt x="108412" y="47859"/>
                              </a:lnTo>
                              <a:lnTo>
                                <a:pt x="109434" y="54347"/>
                              </a:lnTo>
                              <a:lnTo>
                                <a:pt x="109544" y="55047"/>
                              </a:lnTo>
                              <a:lnTo>
                                <a:pt x="110893" y="62282"/>
                              </a:lnTo>
                              <a:lnTo>
                                <a:pt x="112449" y="69777"/>
                              </a:lnTo>
                              <a:lnTo>
                                <a:pt x="114212" y="77376"/>
                              </a:lnTo>
                              <a:lnTo>
                                <a:pt x="116183" y="84922"/>
                              </a:lnTo>
                              <a:lnTo>
                                <a:pt x="108391" y="109924"/>
                              </a:lnTo>
                              <a:lnTo>
                                <a:pt x="88370" y="156343"/>
                              </a:lnTo>
                              <a:lnTo>
                                <a:pt x="61152" y="208684"/>
                              </a:lnTo>
                              <a:lnTo>
                                <a:pt x="31770" y="251452"/>
                              </a:lnTo>
                              <a:lnTo>
                                <a:pt x="5255" y="269152"/>
                              </a:lnTo>
                              <a:lnTo>
                                <a:pt x="22357" y="269152"/>
                              </a:lnTo>
                              <a:lnTo>
                                <a:pt x="23275" y="268836"/>
                              </a:lnTo>
                              <a:lnTo>
                                <a:pt x="37586" y="256392"/>
                              </a:lnTo>
                              <a:lnTo>
                                <a:pt x="54958" y="234354"/>
                              </a:lnTo>
                              <a:lnTo>
                                <a:pt x="75519" y="201656"/>
                              </a:lnTo>
                              <a:lnTo>
                                <a:pt x="78237" y="200826"/>
                              </a:lnTo>
                              <a:lnTo>
                                <a:pt x="75519" y="200826"/>
                              </a:lnTo>
                              <a:lnTo>
                                <a:pt x="95138" y="164904"/>
                              </a:lnTo>
                              <a:lnTo>
                                <a:pt x="108196" y="137307"/>
                              </a:lnTo>
                              <a:lnTo>
                                <a:pt x="116326" y="116297"/>
                              </a:lnTo>
                              <a:lnTo>
                                <a:pt x="121163" y="100136"/>
                              </a:lnTo>
                              <a:lnTo>
                                <a:pt x="130873" y="100136"/>
                              </a:lnTo>
                              <a:lnTo>
                                <a:pt x="124759" y="84092"/>
                              </a:lnTo>
                              <a:lnTo>
                                <a:pt x="126757" y="69985"/>
                              </a:lnTo>
                              <a:lnTo>
                                <a:pt x="121163" y="69985"/>
                              </a:lnTo>
                              <a:lnTo>
                                <a:pt x="121201" y="69777"/>
                              </a:lnTo>
                              <a:lnTo>
                                <a:pt x="120694" y="68195"/>
                              </a:lnTo>
                              <a:lnTo>
                                <a:pt x="117981" y="57848"/>
                              </a:lnTo>
                              <a:lnTo>
                                <a:pt x="115838" y="46126"/>
                              </a:lnTo>
                              <a:lnTo>
                                <a:pt x="114627" y="35130"/>
                              </a:lnTo>
                              <a:lnTo>
                                <a:pt x="114464" y="30851"/>
                              </a:lnTo>
                              <a:lnTo>
                                <a:pt x="114363" y="28215"/>
                              </a:lnTo>
                              <a:lnTo>
                                <a:pt x="114247" y="5532"/>
                              </a:lnTo>
                              <a:lnTo>
                                <a:pt x="120056" y="1659"/>
                              </a:lnTo>
                              <a:lnTo>
                                <a:pt x="126794" y="1659"/>
                              </a:lnTo>
                              <a:lnTo>
                                <a:pt x="123237" y="276"/>
                              </a:lnTo>
                              <a:lnTo>
                                <a:pt x="116183" y="0"/>
                              </a:lnTo>
                              <a:close/>
                            </a:path>
                            <a:path w="271780" h="269875">
                              <a:moveTo>
                                <a:pt x="268882" y="200273"/>
                              </a:moveTo>
                              <a:lnTo>
                                <a:pt x="261136" y="200273"/>
                              </a:lnTo>
                              <a:lnTo>
                                <a:pt x="258094" y="203039"/>
                              </a:lnTo>
                              <a:lnTo>
                                <a:pt x="258094" y="210508"/>
                              </a:lnTo>
                              <a:lnTo>
                                <a:pt x="261136" y="213274"/>
                              </a:lnTo>
                              <a:lnTo>
                                <a:pt x="268882" y="213274"/>
                              </a:lnTo>
                              <a:lnTo>
                                <a:pt x="270265" y="211891"/>
                              </a:lnTo>
                              <a:lnTo>
                                <a:pt x="261966" y="211891"/>
                              </a:lnTo>
                              <a:lnTo>
                                <a:pt x="259477" y="209678"/>
                              </a:lnTo>
                              <a:lnTo>
                                <a:pt x="259477" y="203869"/>
                              </a:lnTo>
                              <a:lnTo>
                                <a:pt x="261966" y="201656"/>
                              </a:lnTo>
                              <a:lnTo>
                                <a:pt x="270265" y="201656"/>
                              </a:lnTo>
                              <a:lnTo>
                                <a:pt x="268882" y="200273"/>
                              </a:lnTo>
                              <a:close/>
                            </a:path>
                            <a:path w="271780" h="269875">
                              <a:moveTo>
                                <a:pt x="270265" y="201656"/>
                              </a:moveTo>
                              <a:lnTo>
                                <a:pt x="268052" y="201656"/>
                              </a:lnTo>
                              <a:lnTo>
                                <a:pt x="269989" y="203869"/>
                              </a:lnTo>
                              <a:lnTo>
                                <a:pt x="269989" y="209678"/>
                              </a:lnTo>
                              <a:lnTo>
                                <a:pt x="268052" y="211891"/>
                              </a:lnTo>
                              <a:lnTo>
                                <a:pt x="270265" y="211891"/>
                              </a:lnTo>
                              <a:lnTo>
                                <a:pt x="271648" y="210508"/>
                              </a:lnTo>
                              <a:lnTo>
                                <a:pt x="271648" y="203039"/>
                              </a:lnTo>
                              <a:lnTo>
                                <a:pt x="270265" y="201656"/>
                              </a:lnTo>
                              <a:close/>
                            </a:path>
                            <a:path w="271780" h="269875">
                              <a:moveTo>
                                <a:pt x="266669" y="202486"/>
                              </a:moveTo>
                              <a:lnTo>
                                <a:pt x="262243" y="202486"/>
                              </a:lnTo>
                              <a:lnTo>
                                <a:pt x="262243" y="210508"/>
                              </a:lnTo>
                              <a:lnTo>
                                <a:pt x="263626" y="210508"/>
                              </a:lnTo>
                              <a:lnTo>
                                <a:pt x="263626" y="207465"/>
                              </a:lnTo>
                              <a:lnTo>
                                <a:pt x="267130" y="207465"/>
                              </a:lnTo>
                              <a:lnTo>
                                <a:pt x="266946" y="207188"/>
                              </a:lnTo>
                              <a:lnTo>
                                <a:pt x="266116" y="206912"/>
                              </a:lnTo>
                              <a:lnTo>
                                <a:pt x="267776" y="206359"/>
                              </a:lnTo>
                              <a:lnTo>
                                <a:pt x="263626" y="206359"/>
                              </a:lnTo>
                              <a:lnTo>
                                <a:pt x="263626" y="204146"/>
                              </a:lnTo>
                              <a:lnTo>
                                <a:pt x="267591" y="204146"/>
                              </a:lnTo>
                              <a:lnTo>
                                <a:pt x="267499" y="203592"/>
                              </a:lnTo>
                              <a:lnTo>
                                <a:pt x="266669" y="202486"/>
                              </a:lnTo>
                              <a:close/>
                            </a:path>
                            <a:path w="271780" h="269875">
                              <a:moveTo>
                                <a:pt x="267130" y="207465"/>
                              </a:moveTo>
                              <a:lnTo>
                                <a:pt x="265286" y="207465"/>
                              </a:lnTo>
                              <a:lnTo>
                                <a:pt x="265839" y="208295"/>
                              </a:lnTo>
                              <a:lnTo>
                                <a:pt x="266116" y="209125"/>
                              </a:lnTo>
                              <a:lnTo>
                                <a:pt x="266392" y="210508"/>
                              </a:lnTo>
                              <a:lnTo>
                                <a:pt x="267776" y="210508"/>
                              </a:lnTo>
                              <a:lnTo>
                                <a:pt x="267610" y="209678"/>
                              </a:lnTo>
                              <a:lnTo>
                                <a:pt x="267499" y="208018"/>
                              </a:lnTo>
                              <a:lnTo>
                                <a:pt x="267130" y="207465"/>
                              </a:lnTo>
                              <a:close/>
                            </a:path>
                            <a:path w="271780" h="269875">
                              <a:moveTo>
                                <a:pt x="267591" y="204146"/>
                              </a:moveTo>
                              <a:lnTo>
                                <a:pt x="265563" y="204146"/>
                              </a:lnTo>
                              <a:lnTo>
                                <a:pt x="266116" y="204422"/>
                              </a:lnTo>
                              <a:lnTo>
                                <a:pt x="266116" y="206082"/>
                              </a:lnTo>
                              <a:lnTo>
                                <a:pt x="265286" y="206359"/>
                              </a:lnTo>
                              <a:lnTo>
                                <a:pt x="267776" y="206359"/>
                              </a:lnTo>
                              <a:lnTo>
                                <a:pt x="267776" y="205252"/>
                              </a:lnTo>
                              <a:lnTo>
                                <a:pt x="267637" y="204422"/>
                              </a:lnTo>
                              <a:lnTo>
                                <a:pt x="267591" y="204146"/>
                              </a:lnTo>
                              <a:close/>
                            </a:path>
                            <a:path w="271780" h="269875">
                              <a:moveTo>
                                <a:pt x="130873" y="100136"/>
                              </a:moveTo>
                              <a:lnTo>
                                <a:pt x="121163" y="100136"/>
                              </a:lnTo>
                              <a:lnTo>
                                <a:pt x="136092" y="130111"/>
                              </a:lnTo>
                              <a:lnTo>
                                <a:pt x="151592" y="150516"/>
                              </a:lnTo>
                              <a:lnTo>
                                <a:pt x="166054" y="163504"/>
                              </a:lnTo>
                              <a:lnTo>
                                <a:pt x="177871" y="171228"/>
                              </a:lnTo>
                              <a:lnTo>
                                <a:pt x="152838" y="176207"/>
                              </a:lnTo>
                              <a:lnTo>
                                <a:pt x="127110" y="182708"/>
                              </a:lnTo>
                              <a:lnTo>
                                <a:pt x="101003" y="190911"/>
                              </a:lnTo>
                              <a:lnTo>
                                <a:pt x="75519" y="200826"/>
                              </a:lnTo>
                              <a:lnTo>
                                <a:pt x="78237" y="200826"/>
                              </a:lnTo>
                              <a:lnTo>
                                <a:pt x="101436" y="193742"/>
                              </a:lnTo>
                              <a:lnTo>
                                <a:pt x="129738" y="187099"/>
                              </a:lnTo>
                              <a:lnTo>
                                <a:pt x="159078" y="181856"/>
                              </a:lnTo>
                              <a:lnTo>
                                <a:pt x="188107" y="178143"/>
                              </a:lnTo>
                              <a:lnTo>
                                <a:pt x="208878" y="178143"/>
                              </a:lnTo>
                              <a:lnTo>
                                <a:pt x="204428" y="176207"/>
                              </a:lnTo>
                              <a:lnTo>
                                <a:pt x="223191" y="175347"/>
                              </a:lnTo>
                              <a:lnTo>
                                <a:pt x="266006" y="175347"/>
                              </a:lnTo>
                              <a:lnTo>
                                <a:pt x="258820" y="171470"/>
                              </a:lnTo>
                              <a:lnTo>
                                <a:pt x="248502" y="169291"/>
                              </a:lnTo>
                              <a:lnTo>
                                <a:pt x="192256" y="169291"/>
                              </a:lnTo>
                              <a:lnTo>
                                <a:pt x="185837" y="165618"/>
                              </a:lnTo>
                              <a:lnTo>
                                <a:pt x="153623" y="139291"/>
                              </a:lnTo>
                              <a:lnTo>
                                <a:pt x="132271" y="103806"/>
                              </a:lnTo>
                              <a:lnTo>
                                <a:pt x="130873" y="100136"/>
                              </a:lnTo>
                              <a:close/>
                            </a:path>
                            <a:path w="271780" h="269875">
                              <a:moveTo>
                                <a:pt x="208878" y="178143"/>
                              </a:moveTo>
                              <a:lnTo>
                                <a:pt x="188107" y="178143"/>
                              </a:lnTo>
                              <a:lnTo>
                                <a:pt x="204634" y="185612"/>
                              </a:lnTo>
                              <a:lnTo>
                                <a:pt x="206536" y="186442"/>
                              </a:lnTo>
                              <a:lnTo>
                                <a:pt x="224207" y="192528"/>
                              </a:lnTo>
                              <a:lnTo>
                                <a:pt x="240701" y="196426"/>
                              </a:lnTo>
                              <a:lnTo>
                                <a:pt x="254497" y="197783"/>
                              </a:lnTo>
                              <a:lnTo>
                                <a:pt x="263073" y="197783"/>
                              </a:lnTo>
                              <a:lnTo>
                                <a:pt x="267776" y="195847"/>
                              </a:lnTo>
                              <a:lnTo>
                                <a:pt x="268302" y="193742"/>
                              </a:lnTo>
                              <a:lnTo>
                                <a:pt x="268398" y="193357"/>
                              </a:lnTo>
                              <a:lnTo>
                                <a:pt x="260307" y="193357"/>
                              </a:lnTo>
                              <a:lnTo>
                                <a:pt x="249358" y="192117"/>
                              </a:lnTo>
                              <a:lnTo>
                                <a:pt x="235790" y="188620"/>
                              </a:lnTo>
                              <a:lnTo>
                                <a:pt x="220511" y="183205"/>
                              </a:lnTo>
                              <a:lnTo>
                                <a:pt x="208878" y="178143"/>
                              </a:lnTo>
                              <a:close/>
                            </a:path>
                            <a:path w="271780" h="269875">
                              <a:moveTo>
                                <a:pt x="268882" y="191421"/>
                              </a:moveTo>
                              <a:lnTo>
                                <a:pt x="266946" y="192251"/>
                              </a:lnTo>
                              <a:lnTo>
                                <a:pt x="263903" y="193357"/>
                              </a:lnTo>
                              <a:lnTo>
                                <a:pt x="268398" y="193357"/>
                              </a:lnTo>
                              <a:lnTo>
                                <a:pt x="268882" y="191421"/>
                              </a:lnTo>
                              <a:close/>
                            </a:path>
                            <a:path w="271780" h="269875">
                              <a:moveTo>
                                <a:pt x="266006" y="175347"/>
                              </a:moveTo>
                              <a:lnTo>
                                <a:pt x="223191" y="175347"/>
                              </a:lnTo>
                              <a:lnTo>
                                <a:pt x="244988" y="175965"/>
                              </a:lnTo>
                              <a:lnTo>
                                <a:pt x="262896" y="179747"/>
                              </a:lnTo>
                              <a:lnTo>
                                <a:pt x="269989" y="188378"/>
                              </a:lnTo>
                              <a:lnTo>
                                <a:pt x="270818" y="186442"/>
                              </a:lnTo>
                              <a:lnTo>
                                <a:pt x="271641" y="185612"/>
                              </a:lnTo>
                              <a:lnTo>
                                <a:pt x="271641" y="183676"/>
                              </a:lnTo>
                              <a:lnTo>
                                <a:pt x="268281" y="176574"/>
                              </a:lnTo>
                              <a:lnTo>
                                <a:pt x="266006" y="175347"/>
                              </a:lnTo>
                              <a:close/>
                            </a:path>
                            <a:path w="271780" h="269875">
                              <a:moveTo>
                                <a:pt x="225451" y="167355"/>
                              </a:moveTo>
                              <a:lnTo>
                                <a:pt x="218047" y="167541"/>
                              </a:lnTo>
                              <a:lnTo>
                                <a:pt x="209995" y="168012"/>
                              </a:lnTo>
                              <a:lnTo>
                                <a:pt x="192256" y="169291"/>
                              </a:lnTo>
                              <a:lnTo>
                                <a:pt x="248502" y="169291"/>
                              </a:lnTo>
                              <a:lnTo>
                                <a:pt x="244223" y="168388"/>
                              </a:lnTo>
                              <a:lnTo>
                                <a:pt x="225451" y="167355"/>
                              </a:lnTo>
                              <a:close/>
                            </a:path>
                            <a:path w="271780" h="269875">
                              <a:moveTo>
                                <a:pt x="129461" y="22682"/>
                              </a:moveTo>
                              <a:lnTo>
                                <a:pt x="127970" y="30851"/>
                              </a:lnTo>
                              <a:lnTo>
                                <a:pt x="126319" y="40905"/>
                              </a:lnTo>
                              <a:lnTo>
                                <a:pt x="124054" y="54347"/>
                              </a:lnTo>
                              <a:lnTo>
                                <a:pt x="121494" y="68195"/>
                              </a:lnTo>
                              <a:lnTo>
                                <a:pt x="121108" y="69777"/>
                              </a:lnTo>
                              <a:lnTo>
                                <a:pt x="121163" y="69985"/>
                              </a:lnTo>
                              <a:lnTo>
                                <a:pt x="126757" y="69985"/>
                              </a:lnTo>
                              <a:lnTo>
                                <a:pt x="127011" y="68195"/>
                              </a:lnTo>
                              <a:lnTo>
                                <a:pt x="128082" y="55047"/>
                              </a:lnTo>
                              <a:lnTo>
                                <a:pt x="128139" y="54347"/>
                              </a:lnTo>
                              <a:lnTo>
                                <a:pt x="128251" y="52972"/>
                              </a:lnTo>
                              <a:lnTo>
                                <a:pt x="128921" y="37957"/>
                              </a:lnTo>
                              <a:lnTo>
                                <a:pt x="129021" y="35130"/>
                              </a:lnTo>
                              <a:lnTo>
                                <a:pt x="129050" y="34313"/>
                              </a:lnTo>
                              <a:lnTo>
                                <a:pt x="129173" y="30851"/>
                              </a:lnTo>
                              <a:lnTo>
                                <a:pt x="129266" y="28215"/>
                              </a:lnTo>
                              <a:lnTo>
                                <a:pt x="129373" y="25172"/>
                              </a:lnTo>
                              <a:lnTo>
                                <a:pt x="129461" y="22682"/>
                              </a:lnTo>
                              <a:close/>
                            </a:path>
                            <a:path w="271780" h="269875">
                              <a:moveTo>
                                <a:pt x="126794" y="1659"/>
                              </a:moveTo>
                              <a:lnTo>
                                <a:pt x="120056" y="1659"/>
                              </a:lnTo>
                              <a:lnTo>
                                <a:pt x="123971" y="3630"/>
                              </a:lnTo>
                              <a:lnTo>
                                <a:pt x="128632" y="7468"/>
                              </a:lnTo>
                              <a:lnTo>
                                <a:pt x="129461" y="17703"/>
                              </a:lnTo>
                              <a:lnTo>
                                <a:pt x="130499" y="7468"/>
                              </a:lnTo>
                              <a:lnTo>
                                <a:pt x="128217" y="2212"/>
                              </a:lnTo>
                              <a:lnTo>
                                <a:pt x="126794" y="1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08E42" id="Graphic 3" o:spid="_x0000_s1026" style="position:absolute;margin-left:304.55pt;margin-top:-.45pt;width:21.4pt;height:21.2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" path="m48963,212721l25324,228091,10269,242942,2321,255822,,265279r,4426l20748,269705r1609,-553l5255,269152,7650,259089r8878,-14211l30697,228696,48963,212721xem116183,r-5437,3630l107954,12033r-1029,9439l107046,35130r493,5775l108412,47859r1022,6488l109544,55047r1349,7235l112449,69777r1763,7599l116183,84922r-7792,25002l88370,156343,61152,208684,31770,251452,5255,269152r17102,l23275,268836,37586,256392,54958,234354,75519,201656r2718,-830l75519,200826,95138,164904r13058,-27597l116326,116297r4837,-16161l130873,100136,124759,84092r1998,-14107l121163,69985r38,-208l120694,68195,117981,57848,115838,46126,114627,35130r-163,-4279l114363,28215,114247,5532r5809,-3873l126794,1659,123237,276,116183,xem268882,200273r-7746,l258094,203039r,7469l261136,213274r7746,l270265,211891r-8299,l259477,209678r,-5809l261966,201656r8299,l268882,200273xem270265,201656r-2213,l269989,203869r,5809l268052,211891r2213,l271648,210508r,-7469l270265,201656xem266669,202486r-4426,l262243,210508r1383,l263626,207465r3504,l266946,207188r-830,-276l267776,206359r-4150,l263626,204146r3965,l267499,203592r-830,-1106xem267130,207465r-1844,l265839,208295r277,830l266392,210508r1384,l267610,209678r-111,-1660l267130,207465xem267591,204146r-2028,l266116,204422r,1660l265286,206359r2490,l267776,205252r-139,-830l267591,204146xem130873,100136r-9710,l136092,130111r15500,20405l166054,163504r11817,7724l152838,176207r-25728,6501l101003,190911r-25484,9915l78237,200826r23199,-7084l129738,187099r29340,-5243l188107,178143r20771,l204428,176207r18763,-860l266006,175347r-7186,-3877l248502,169291r-56246,l185837,165618,153623,139291,132271,103806r-1398,-3670xem208878,178143r-20771,l204634,185612r1902,830l224207,192528r16494,3898l254497,197783r8576,l267776,195847r526,-2105l268398,193357r-8091,l249358,192117r-13568,-3497l220511,183205r-11633,-5062xem268882,191421r-1936,830l263903,193357r4495,l268882,191421xem266006,175347r-42815,l244988,175965r17908,3782l269989,188378r829,-1936l271641,185612r,-1936l268281,176574r-2275,-1227xem225451,167355r-7404,186l209995,168012r-17739,1279l248502,169291r-4279,-903l225451,167355xem129461,22682r-1491,8169l126319,40905r-2265,13442l121494,68195r-386,1582l121163,69985r5594,l127011,68195r1071,-13148l128139,54347r112,-1375l128921,37957r100,-2827l129050,34313r123,-3462l129266,28215r107,-3043l129461,22682xem126794,1659r-6738,l123971,3630r4661,3838l129461,17703,130499,7468,128217,2212r-1423,-553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8"/>
        </w:rPr>
        <w:t>Digitally</w:t>
      </w:r>
      <w:r>
        <w:rPr>
          <w:rFonts w:ascii="Trebuchet MS"/>
          <w:spacing w:val="2"/>
          <w:sz w:val="8"/>
        </w:rPr>
        <w:t xml:space="preserve"> </w:t>
      </w:r>
      <w:r>
        <w:rPr>
          <w:rFonts w:ascii="Trebuchet MS"/>
          <w:spacing w:val="-2"/>
          <w:sz w:val="8"/>
        </w:rPr>
        <w:t>signed</w:t>
      </w:r>
      <w:r>
        <w:rPr>
          <w:rFonts w:ascii="Trebuchet MS"/>
          <w:spacing w:val="2"/>
          <w:sz w:val="8"/>
        </w:rPr>
        <w:t xml:space="preserve"> </w:t>
      </w:r>
      <w:r>
        <w:rPr>
          <w:rFonts w:ascii="Trebuchet MS"/>
          <w:spacing w:val="-2"/>
          <w:sz w:val="8"/>
        </w:rPr>
        <w:t>by</w:t>
      </w:r>
      <w:r>
        <w:rPr>
          <w:rFonts w:ascii="Trebuchet MS"/>
          <w:spacing w:val="3"/>
          <w:sz w:val="8"/>
        </w:rPr>
        <w:t xml:space="preserve"> </w:t>
      </w:r>
      <w:r>
        <w:rPr>
          <w:rFonts w:ascii="Trebuchet MS"/>
          <w:spacing w:val="-2"/>
          <w:sz w:val="8"/>
        </w:rPr>
        <w:t>ADIVAIR</w:t>
      </w:r>
    </w:p>
    <w:p w:rsidR="00361E53" w:rsidRDefault="00632B98">
      <w:pPr>
        <w:spacing w:line="115" w:lineRule="exact"/>
        <w:ind w:right="672"/>
        <w:jc w:val="center"/>
        <w:rPr>
          <w:rFonts w:ascii="Trebuchet MS"/>
          <w:sz w:val="8"/>
        </w:rPr>
      </w:pPr>
      <w:r>
        <w:rPr>
          <w:rFonts w:ascii="Trebuchet MS"/>
          <w:w w:val="105"/>
          <w:position w:val="1"/>
          <w:sz w:val="11"/>
        </w:rPr>
        <w:t>ADIVAIR</w:t>
      </w:r>
      <w:r>
        <w:rPr>
          <w:rFonts w:ascii="Trebuchet MS"/>
          <w:spacing w:val="-11"/>
          <w:w w:val="105"/>
          <w:position w:val="1"/>
          <w:sz w:val="11"/>
        </w:rPr>
        <w:t xml:space="preserve"> </w:t>
      </w:r>
      <w:r>
        <w:rPr>
          <w:rFonts w:ascii="Trebuchet MS"/>
          <w:w w:val="105"/>
          <w:position w:val="1"/>
          <w:sz w:val="11"/>
        </w:rPr>
        <w:t>GONCALVES</w:t>
      </w:r>
      <w:r>
        <w:rPr>
          <w:rFonts w:ascii="Trebuchet MS"/>
          <w:spacing w:val="-11"/>
          <w:w w:val="105"/>
          <w:position w:val="1"/>
          <w:sz w:val="11"/>
        </w:rPr>
        <w:t xml:space="preserve"> </w:t>
      </w:r>
      <w:r>
        <w:rPr>
          <w:rFonts w:ascii="Trebuchet MS"/>
          <w:w w:val="105"/>
          <w:position w:val="1"/>
          <w:sz w:val="11"/>
        </w:rPr>
        <w:t>DE</w:t>
      </w:r>
      <w:r>
        <w:rPr>
          <w:rFonts w:ascii="Trebuchet MS"/>
          <w:spacing w:val="3"/>
          <w:w w:val="105"/>
          <w:position w:val="1"/>
          <w:sz w:val="11"/>
        </w:rPr>
        <w:t xml:space="preserve"> </w:t>
      </w:r>
      <w:r>
        <w:rPr>
          <w:rFonts w:ascii="Trebuchet MS"/>
          <w:w w:val="105"/>
          <w:sz w:val="8"/>
        </w:rPr>
        <w:t>GONCALVES</w:t>
      </w:r>
      <w:r>
        <w:rPr>
          <w:rFonts w:ascii="Trebuchet MS"/>
          <w:spacing w:val="-9"/>
          <w:w w:val="105"/>
          <w:sz w:val="8"/>
        </w:rPr>
        <w:t xml:space="preserve"> </w:t>
      </w:r>
      <w:r>
        <w:rPr>
          <w:rFonts w:ascii="Trebuchet MS"/>
          <w:spacing w:val="-5"/>
          <w:w w:val="105"/>
          <w:sz w:val="8"/>
        </w:rPr>
        <w:t>DE</w:t>
      </w:r>
    </w:p>
    <w:p w:rsidR="00361E53" w:rsidRDefault="00361E53">
      <w:pPr>
        <w:spacing w:line="115" w:lineRule="exact"/>
        <w:jc w:val="center"/>
        <w:rPr>
          <w:rFonts w:ascii="Trebuchet MS"/>
          <w:sz w:val="8"/>
        </w:rPr>
        <w:sectPr w:rsidR="00361E53">
          <w:pgSz w:w="11920" w:h="16840"/>
          <w:pgMar w:top="2000" w:right="566" w:bottom="720" w:left="1275" w:header="140" w:footer="531" w:gutter="0"/>
          <w:cols w:space="720"/>
        </w:sectPr>
      </w:pPr>
    </w:p>
    <w:p w:rsidR="00361E53" w:rsidRDefault="00632B98">
      <w:pPr>
        <w:spacing w:before="9"/>
        <w:jc w:val="right"/>
        <w:rPr>
          <w:rFonts w:ascii="Trebuchet MS"/>
          <w:sz w:val="11"/>
        </w:rPr>
      </w:pPr>
      <w:r>
        <w:rPr>
          <w:rFonts w:ascii="Trebuchet MS"/>
          <w:spacing w:val="-2"/>
          <w:w w:val="105"/>
          <w:sz w:val="11"/>
        </w:rPr>
        <w:lastRenderedPageBreak/>
        <w:t>MACEDO:61287741134</w:t>
      </w:r>
    </w:p>
    <w:p w:rsidR="00361E53" w:rsidRDefault="00632B98">
      <w:pPr>
        <w:spacing w:before="7"/>
        <w:ind w:left="82"/>
        <w:rPr>
          <w:rFonts w:ascii="Trebuchet MS"/>
          <w:sz w:val="8"/>
        </w:rPr>
      </w:pPr>
      <w:r>
        <w:br w:type="column"/>
      </w:r>
      <w:r>
        <w:rPr>
          <w:rFonts w:ascii="Trebuchet MS"/>
          <w:spacing w:val="-2"/>
          <w:sz w:val="8"/>
        </w:rPr>
        <w:lastRenderedPageBreak/>
        <w:t>MACEDO:61287741134</w:t>
      </w:r>
    </w:p>
    <w:p w:rsidR="00361E53" w:rsidRDefault="00632B98">
      <w:pPr>
        <w:spacing w:before="6"/>
        <w:ind w:left="82"/>
        <w:rPr>
          <w:rFonts w:ascii="Trebuchet MS"/>
          <w:sz w:val="8"/>
        </w:rPr>
      </w:pPr>
      <w:r>
        <w:rPr>
          <w:rFonts w:ascii="Trebuchet MS"/>
          <w:w w:val="90"/>
          <w:sz w:val="8"/>
        </w:rPr>
        <w:t>Date:</w:t>
      </w:r>
      <w:r>
        <w:rPr>
          <w:rFonts w:ascii="Trebuchet MS"/>
          <w:spacing w:val="5"/>
          <w:sz w:val="8"/>
        </w:rPr>
        <w:t xml:space="preserve"> </w:t>
      </w:r>
      <w:r>
        <w:rPr>
          <w:rFonts w:ascii="Trebuchet MS"/>
          <w:w w:val="90"/>
          <w:sz w:val="8"/>
        </w:rPr>
        <w:t>2025.10.16</w:t>
      </w:r>
      <w:r>
        <w:rPr>
          <w:rFonts w:ascii="Trebuchet MS"/>
          <w:spacing w:val="5"/>
          <w:sz w:val="8"/>
        </w:rPr>
        <w:t xml:space="preserve"> </w:t>
      </w:r>
      <w:r>
        <w:rPr>
          <w:rFonts w:ascii="Trebuchet MS"/>
          <w:w w:val="90"/>
          <w:sz w:val="8"/>
        </w:rPr>
        <w:t>11:49:15</w:t>
      </w:r>
      <w:r>
        <w:rPr>
          <w:rFonts w:ascii="Trebuchet MS"/>
          <w:spacing w:val="5"/>
          <w:sz w:val="8"/>
        </w:rPr>
        <w:t xml:space="preserve"> </w:t>
      </w:r>
      <w:r>
        <w:rPr>
          <w:rFonts w:ascii="Trebuchet MS"/>
          <w:w w:val="90"/>
          <w:sz w:val="8"/>
        </w:rPr>
        <w:t>-</w:t>
      </w:r>
      <w:r>
        <w:rPr>
          <w:rFonts w:ascii="Trebuchet MS"/>
          <w:spacing w:val="-2"/>
          <w:w w:val="90"/>
          <w:sz w:val="8"/>
        </w:rPr>
        <w:t>03'00'</w:t>
      </w:r>
    </w:p>
    <w:p w:rsidR="00361E53" w:rsidRDefault="00361E53">
      <w:pPr>
        <w:rPr>
          <w:rFonts w:ascii="Trebuchet MS"/>
          <w:sz w:val="8"/>
        </w:rPr>
        <w:sectPr w:rsidR="00361E53">
          <w:type w:val="continuous"/>
          <w:pgSz w:w="11920" w:h="16840"/>
          <w:pgMar w:top="2000" w:right="566" w:bottom="720" w:left="1275" w:header="140" w:footer="531" w:gutter="0"/>
          <w:cols w:num="2" w:space="720" w:equalWidth="0">
            <w:col w:w="4931" w:space="40"/>
            <w:col w:w="5108"/>
          </w:cols>
        </w:sectPr>
      </w:pPr>
    </w:p>
    <w:p w:rsidR="00361E53" w:rsidRDefault="00632B98">
      <w:pPr>
        <w:pStyle w:val="Corpodetexto"/>
        <w:spacing w:before="48"/>
        <w:ind w:left="3176" w:right="3304"/>
        <w:jc w:val="center"/>
      </w:pPr>
      <w:r>
        <w:lastRenderedPageBreak/>
        <w:t>Adivair</w:t>
      </w:r>
      <w:r>
        <w:rPr>
          <w:spacing w:val="-15"/>
        </w:rPr>
        <w:t xml:space="preserve"> </w:t>
      </w:r>
      <w:r>
        <w:t>Gonçalves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Macedo Prefeito Municipal</w:t>
      </w:r>
    </w:p>
    <w:p w:rsidR="00361E53" w:rsidRDefault="00361E53">
      <w:pPr>
        <w:pStyle w:val="Corpodetexto"/>
        <w:spacing w:before="118"/>
      </w:pPr>
    </w:p>
    <w:p w:rsidR="00361E53" w:rsidRDefault="00632B98">
      <w:pPr>
        <w:spacing w:line="168" w:lineRule="exact"/>
        <w:ind w:left="3176" w:right="3344"/>
        <w:jc w:val="center"/>
        <w:rPr>
          <w:rFonts w:ascii="Trebuchet MS"/>
          <w:sz w:val="8"/>
        </w:rPr>
      </w:pPr>
      <w:r>
        <w:rPr>
          <w:rFonts w:ascii="Trebuchet MS"/>
          <w:noProof/>
          <w:sz w:val="8"/>
          <w:lang w:val="pt-BR" w:eastAsia="pt-BR"/>
        </w:rPr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-4866</wp:posOffset>
                </wp:positionV>
                <wp:extent cx="264160" cy="2616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160" cy="261620"/>
                          <a:chOff x="0" y="0"/>
                          <a:chExt cx="264160" cy="261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27635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261620">
                                <a:moveTo>
                                  <a:pt x="127254" y="97155"/>
                                </a:moveTo>
                                <a:lnTo>
                                  <a:pt x="121285" y="81534"/>
                                </a:lnTo>
                                <a:lnTo>
                                  <a:pt x="123190" y="67818"/>
                                </a:lnTo>
                                <a:lnTo>
                                  <a:pt x="117856" y="67691"/>
                                </a:lnTo>
                                <a:lnTo>
                                  <a:pt x="111125" y="27305"/>
                                </a:lnTo>
                                <a:lnTo>
                                  <a:pt x="110998" y="5334"/>
                                </a:lnTo>
                                <a:lnTo>
                                  <a:pt x="116713" y="1651"/>
                                </a:lnTo>
                                <a:lnTo>
                                  <a:pt x="123190" y="1651"/>
                                </a:lnTo>
                                <a:lnTo>
                                  <a:pt x="119761" y="254"/>
                                </a:lnTo>
                                <a:lnTo>
                                  <a:pt x="112903" y="0"/>
                                </a:lnTo>
                                <a:lnTo>
                                  <a:pt x="107696" y="3556"/>
                                </a:lnTo>
                                <a:lnTo>
                                  <a:pt x="104902" y="11684"/>
                                </a:lnTo>
                                <a:lnTo>
                                  <a:pt x="103886" y="20828"/>
                                </a:lnTo>
                                <a:lnTo>
                                  <a:pt x="104013" y="34036"/>
                                </a:lnTo>
                                <a:lnTo>
                                  <a:pt x="110998" y="75057"/>
                                </a:lnTo>
                                <a:lnTo>
                                  <a:pt x="112903" y="82296"/>
                                </a:lnTo>
                                <a:lnTo>
                                  <a:pt x="105410" y="106553"/>
                                </a:lnTo>
                                <a:lnTo>
                                  <a:pt x="85852" y="151638"/>
                                </a:lnTo>
                                <a:lnTo>
                                  <a:pt x="59436" y="202311"/>
                                </a:lnTo>
                                <a:lnTo>
                                  <a:pt x="30861" y="243840"/>
                                </a:lnTo>
                                <a:lnTo>
                                  <a:pt x="5080" y="260985"/>
                                </a:lnTo>
                                <a:lnTo>
                                  <a:pt x="7493" y="251206"/>
                                </a:lnTo>
                                <a:lnTo>
                                  <a:pt x="16002" y="237490"/>
                                </a:lnTo>
                                <a:lnTo>
                                  <a:pt x="29845" y="221742"/>
                                </a:lnTo>
                                <a:lnTo>
                                  <a:pt x="47625" y="206248"/>
                                </a:lnTo>
                                <a:lnTo>
                                  <a:pt x="24638" y="221107"/>
                                </a:lnTo>
                                <a:lnTo>
                                  <a:pt x="10033" y="235585"/>
                                </a:lnTo>
                                <a:lnTo>
                                  <a:pt x="2286" y="248031"/>
                                </a:lnTo>
                                <a:lnTo>
                                  <a:pt x="0" y="257175"/>
                                </a:lnTo>
                                <a:lnTo>
                                  <a:pt x="0" y="261493"/>
                                </a:lnTo>
                                <a:lnTo>
                                  <a:pt x="20193" y="261493"/>
                                </a:lnTo>
                                <a:lnTo>
                                  <a:pt x="21717" y="260985"/>
                                </a:lnTo>
                                <a:lnTo>
                                  <a:pt x="22606" y="260731"/>
                                </a:lnTo>
                                <a:lnTo>
                                  <a:pt x="36576" y="248666"/>
                                </a:lnTo>
                                <a:lnTo>
                                  <a:pt x="53467" y="227203"/>
                                </a:lnTo>
                                <a:lnTo>
                                  <a:pt x="73406" y="195580"/>
                                </a:lnTo>
                                <a:lnTo>
                                  <a:pt x="76073" y="194691"/>
                                </a:lnTo>
                                <a:lnTo>
                                  <a:pt x="73406" y="194691"/>
                                </a:lnTo>
                                <a:lnTo>
                                  <a:pt x="92456" y="159893"/>
                                </a:lnTo>
                                <a:lnTo>
                                  <a:pt x="105156" y="133096"/>
                                </a:lnTo>
                                <a:lnTo>
                                  <a:pt x="113030" y="112776"/>
                                </a:lnTo>
                                <a:lnTo>
                                  <a:pt x="117729" y="97155"/>
                                </a:lnTo>
                                <a:lnTo>
                                  <a:pt x="127254" y="971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06" y="97155"/>
                            <a:ext cx="190626" cy="1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6713" y="1650"/>
                            <a:ext cx="1016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66675">
                                <a:moveTo>
                                  <a:pt x="9144" y="20320"/>
                                </a:moveTo>
                                <a:lnTo>
                                  <a:pt x="7620" y="28321"/>
                                </a:lnTo>
                                <a:lnTo>
                                  <a:pt x="6096" y="37973"/>
                                </a:lnTo>
                                <a:lnTo>
                                  <a:pt x="1397" y="64516"/>
                                </a:lnTo>
                                <a:lnTo>
                                  <a:pt x="1016" y="66167"/>
                                </a:lnTo>
                                <a:lnTo>
                                  <a:pt x="6477" y="66167"/>
                                </a:lnTo>
                                <a:lnTo>
                                  <a:pt x="6731" y="64516"/>
                                </a:lnTo>
                                <a:lnTo>
                                  <a:pt x="7747" y="51689"/>
                                </a:lnTo>
                                <a:lnTo>
                                  <a:pt x="7874" y="51054"/>
                                </a:lnTo>
                                <a:lnTo>
                                  <a:pt x="8001" y="49657"/>
                                </a:lnTo>
                                <a:lnTo>
                                  <a:pt x="8890" y="28321"/>
                                </a:lnTo>
                                <a:lnTo>
                                  <a:pt x="8890" y="25654"/>
                                </a:lnTo>
                                <a:lnTo>
                                  <a:pt x="9144" y="20320"/>
                                </a:lnTo>
                                <a:close/>
                              </a:path>
                              <a:path w="10160" h="66675">
                                <a:moveTo>
                                  <a:pt x="10160" y="5588"/>
                                </a:moveTo>
                                <a:lnTo>
                                  <a:pt x="7874" y="508"/>
                                </a:lnTo>
                                <a:lnTo>
                                  <a:pt x="6477" y="0"/>
                                </a:lnTo>
                                <a:lnTo>
                                  <a:pt x="0" y="0"/>
                                </a:lnTo>
                                <a:lnTo>
                                  <a:pt x="3810" y="1905"/>
                                </a:lnTo>
                                <a:lnTo>
                                  <a:pt x="8255" y="5588"/>
                                </a:lnTo>
                                <a:lnTo>
                                  <a:pt x="9144" y="15494"/>
                                </a:lnTo>
                                <a:lnTo>
                                  <a:pt x="10160" y="5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CD90E" id="Group 4" o:spid="_x0000_s1026" style="position:absolute;margin-left:301.6pt;margin-top:-.4pt;width:20.8pt;height:20.6pt;z-index:-15790080;mso-wrap-distance-left:0;mso-wrap-distance-right:0;mso-position-horizontal-relative:page" coordsize="264160,26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">
                <v:shape id="Graphic 5" o:spid="_x0000_s1027" style="position:absolute;width:127635;height:261620;visibility:visible;mso-wrap-style:square;v-text-anchor:top" coordsize="12763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" path="m127254,97155l121285,81534r1905,-13716l117856,67691,111125,27305,110998,5334r5715,-3683l123190,1651,119761,254,112903,r-5207,3556l104902,11684r-1016,9144l104013,34036r6985,41021l112903,82296r-7493,24257l85852,151638,59436,202311,30861,243840,5080,260985r2413,-9779l16002,237490,29845,221742,47625,206248,24638,221107,10033,235585,2286,248031,,257175r,4318l20193,261493r1524,-508l22606,260731,36576,248666,53467,227203,73406,195580r2667,-889l73406,194691,92456,159893r12700,-26797l113030,112776r4699,-15621l127254,97155xe" fillcolor="#ffd7d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3406;top:97155;width:190626;height:109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">
                  <v:imagedata r:id="rId10" o:title=""/>
                </v:shape>
                <v:shape id="Graphic 7" o:spid="_x0000_s1029" style="position:absolute;left:116713;top:1650;width:10160;height:66675;visibility:visible;mso-wrap-style:square;v-text-anchor:top" coordsize="1016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" path="m9144,20320l7620,28321,6096,37973,1397,64516r-381,1651l6477,66167r254,-1651l7747,51689r127,-635l8001,49657,8890,28321r,-2667l9144,20320xem10160,5588l7874,508,6477,,,,3810,1905,8255,5588r889,9906l10160,5588xe" fillcolor="#ffd7d7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spacing w:val="-2"/>
          <w:position w:val="-1"/>
          <w:sz w:val="16"/>
        </w:rPr>
        <w:t>Rosa</w:t>
      </w:r>
      <w:r>
        <w:rPr>
          <w:rFonts w:ascii="Trebuchet MS"/>
          <w:spacing w:val="-15"/>
          <w:position w:val="-1"/>
          <w:sz w:val="16"/>
        </w:rPr>
        <w:t xml:space="preserve"> </w:t>
      </w:r>
      <w:r>
        <w:rPr>
          <w:rFonts w:ascii="Trebuchet MS"/>
          <w:spacing w:val="-2"/>
          <w:position w:val="-1"/>
          <w:sz w:val="16"/>
        </w:rPr>
        <w:t>Maria</w:t>
      </w:r>
      <w:r>
        <w:rPr>
          <w:rFonts w:ascii="Trebuchet MS"/>
          <w:spacing w:val="-11"/>
          <w:position w:val="-1"/>
          <w:sz w:val="16"/>
        </w:rPr>
        <w:t xml:space="preserve"> </w:t>
      </w:r>
      <w:r>
        <w:rPr>
          <w:rFonts w:ascii="Trebuchet MS"/>
          <w:spacing w:val="-2"/>
          <w:position w:val="-1"/>
          <w:sz w:val="16"/>
        </w:rPr>
        <w:t>da</w:t>
      </w:r>
      <w:r>
        <w:rPr>
          <w:rFonts w:ascii="Trebuchet MS"/>
          <w:spacing w:val="-10"/>
          <w:position w:val="-1"/>
          <w:sz w:val="16"/>
        </w:rPr>
        <w:t xml:space="preserve"> </w:t>
      </w:r>
      <w:r>
        <w:rPr>
          <w:rFonts w:ascii="Trebuchet MS"/>
          <w:spacing w:val="-2"/>
          <w:position w:val="-1"/>
          <w:sz w:val="16"/>
        </w:rPr>
        <w:t>Silva</w:t>
      </w:r>
      <w:r>
        <w:rPr>
          <w:rFonts w:ascii="Trebuchet MS"/>
          <w:spacing w:val="47"/>
          <w:position w:val="-1"/>
          <w:sz w:val="16"/>
        </w:rPr>
        <w:t xml:space="preserve"> </w:t>
      </w:r>
      <w:r>
        <w:rPr>
          <w:rFonts w:ascii="Trebuchet MS"/>
          <w:spacing w:val="-2"/>
          <w:sz w:val="8"/>
        </w:rPr>
        <w:t>Assinado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pacing w:val="-2"/>
          <w:sz w:val="8"/>
        </w:rPr>
        <w:t>de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pacing w:val="-2"/>
          <w:sz w:val="8"/>
        </w:rPr>
        <w:t>forma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pacing w:val="-2"/>
          <w:sz w:val="8"/>
        </w:rPr>
        <w:t>digital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pacing w:val="-2"/>
          <w:sz w:val="8"/>
        </w:rPr>
        <w:t>por</w:t>
      </w:r>
      <w:r>
        <w:rPr>
          <w:rFonts w:ascii="Trebuchet MS"/>
          <w:spacing w:val="-8"/>
          <w:sz w:val="8"/>
        </w:rPr>
        <w:t xml:space="preserve"> </w:t>
      </w:r>
      <w:r>
        <w:rPr>
          <w:rFonts w:ascii="Trebuchet MS"/>
          <w:spacing w:val="-4"/>
          <w:sz w:val="8"/>
        </w:rPr>
        <w:t>Rosa</w:t>
      </w:r>
    </w:p>
    <w:p w:rsidR="00361E53" w:rsidRDefault="00632B98">
      <w:pPr>
        <w:spacing w:line="12" w:lineRule="exact"/>
        <w:ind w:left="1140"/>
        <w:jc w:val="center"/>
        <w:rPr>
          <w:rFonts w:ascii="Trebuchet MS"/>
          <w:sz w:val="8"/>
        </w:rPr>
      </w:pPr>
      <w:r>
        <w:rPr>
          <w:rFonts w:ascii="Trebuchet MS"/>
          <w:sz w:val="8"/>
        </w:rPr>
        <w:t>Maria</w:t>
      </w:r>
      <w:r>
        <w:rPr>
          <w:rFonts w:ascii="Trebuchet MS"/>
          <w:spacing w:val="-3"/>
          <w:sz w:val="8"/>
        </w:rPr>
        <w:t xml:space="preserve"> </w:t>
      </w:r>
      <w:r>
        <w:rPr>
          <w:rFonts w:ascii="Trebuchet MS"/>
          <w:sz w:val="8"/>
        </w:rPr>
        <w:t>da</w:t>
      </w:r>
      <w:r>
        <w:rPr>
          <w:rFonts w:ascii="Trebuchet MS"/>
          <w:spacing w:val="-4"/>
          <w:sz w:val="8"/>
        </w:rPr>
        <w:t xml:space="preserve"> </w:t>
      </w:r>
      <w:r>
        <w:rPr>
          <w:rFonts w:ascii="Trebuchet MS"/>
          <w:sz w:val="8"/>
        </w:rPr>
        <w:t>Silva</w:t>
      </w:r>
      <w:r>
        <w:rPr>
          <w:rFonts w:ascii="Trebuchet MS"/>
          <w:spacing w:val="-2"/>
          <w:sz w:val="8"/>
        </w:rPr>
        <w:t xml:space="preserve"> Paiao:80660029120</w:t>
      </w:r>
    </w:p>
    <w:p w:rsidR="00361E53" w:rsidRDefault="00632B98">
      <w:pPr>
        <w:ind w:left="3176" w:right="3386"/>
        <w:jc w:val="center"/>
        <w:rPr>
          <w:rFonts w:ascii="Trebuchet MS"/>
          <w:position w:val="1"/>
          <w:sz w:val="8"/>
        </w:rPr>
      </w:pPr>
      <w:r>
        <w:rPr>
          <w:rFonts w:ascii="Trebuchet MS"/>
          <w:spacing w:val="-4"/>
          <w:sz w:val="16"/>
        </w:rPr>
        <w:t>Paiao:80660029120</w:t>
      </w:r>
      <w:r>
        <w:rPr>
          <w:rFonts w:ascii="Trebuchet MS"/>
          <w:spacing w:val="73"/>
          <w:sz w:val="16"/>
        </w:rPr>
        <w:t xml:space="preserve"> </w:t>
      </w:r>
      <w:r>
        <w:rPr>
          <w:rFonts w:ascii="Trebuchet MS"/>
          <w:spacing w:val="-4"/>
          <w:position w:val="1"/>
          <w:sz w:val="8"/>
        </w:rPr>
        <w:t>Dados:</w:t>
      </w:r>
      <w:r>
        <w:rPr>
          <w:rFonts w:ascii="Trebuchet MS"/>
          <w:spacing w:val="-2"/>
          <w:position w:val="1"/>
          <w:sz w:val="8"/>
        </w:rPr>
        <w:t xml:space="preserve"> </w:t>
      </w:r>
      <w:r>
        <w:rPr>
          <w:rFonts w:ascii="Trebuchet MS"/>
          <w:spacing w:val="-4"/>
          <w:position w:val="1"/>
          <w:sz w:val="8"/>
        </w:rPr>
        <w:t>2025.10.13</w:t>
      </w:r>
      <w:r>
        <w:rPr>
          <w:rFonts w:ascii="Trebuchet MS"/>
          <w:spacing w:val="-2"/>
          <w:position w:val="1"/>
          <w:sz w:val="8"/>
        </w:rPr>
        <w:t xml:space="preserve"> </w:t>
      </w:r>
      <w:r>
        <w:rPr>
          <w:rFonts w:ascii="Trebuchet MS"/>
          <w:spacing w:val="-4"/>
          <w:position w:val="1"/>
          <w:sz w:val="8"/>
        </w:rPr>
        <w:t>12:05:40</w:t>
      </w:r>
      <w:r>
        <w:rPr>
          <w:rFonts w:ascii="Trebuchet MS"/>
          <w:spacing w:val="-2"/>
          <w:position w:val="1"/>
          <w:sz w:val="8"/>
        </w:rPr>
        <w:t xml:space="preserve"> </w:t>
      </w:r>
      <w:r>
        <w:rPr>
          <w:rFonts w:ascii="Trebuchet MS"/>
          <w:spacing w:val="-4"/>
          <w:position w:val="1"/>
          <w:sz w:val="8"/>
        </w:rPr>
        <w:t>-03'00'</w:t>
      </w:r>
    </w:p>
    <w:p w:rsidR="00361E53" w:rsidRDefault="00632B98">
      <w:pPr>
        <w:pStyle w:val="Corpodetexto"/>
        <w:spacing w:before="75" w:line="237" w:lineRule="auto"/>
        <w:ind w:left="2850" w:right="2904" w:firstLine="839"/>
      </w:pPr>
      <w:r>
        <w:t>Rosa Maria da Silva Paião Secretária</w:t>
      </w:r>
      <w:r>
        <w:rPr>
          <w:spacing w:val="-12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Educação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Cultura</w:t>
      </w:r>
    </w:p>
    <w:sectPr w:rsidR="00361E53">
      <w:type w:val="continuous"/>
      <w:pgSz w:w="11920" w:h="16840"/>
      <w:pgMar w:top="2000" w:right="566" w:bottom="720" w:left="1275" w:header="14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2B98">
      <w:r>
        <w:separator/>
      </w:r>
    </w:p>
  </w:endnote>
  <w:endnote w:type="continuationSeparator" w:id="0">
    <w:p w:rsidR="00000000" w:rsidRDefault="00632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53" w:rsidRDefault="00632B9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6912" behindDoc="1" locked="0" layoutInCell="1" allowOverlap="1">
              <wp:simplePos x="0" y="0"/>
              <wp:positionH relativeFrom="page">
                <wp:posOffset>1130617</wp:posOffset>
              </wp:positionH>
              <wp:positionV relativeFrom="page">
                <wp:posOffset>10216691</wp:posOffset>
              </wp:positionV>
              <wp:extent cx="5630545" cy="313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054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1E53" w:rsidRDefault="00632B98">
                          <w:pPr>
                            <w:spacing w:before="11" w:line="242" w:lineRule="auto"/>
                            <w:ind w:left="2493" w:right="18" w:hanging="247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Waldomiro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Teodoro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Rios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s/nº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Pousada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das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Nascentes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75.819-000–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Fone/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Fax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(064)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3640.1303 Lagoa Santa-GO - CNPJ N° 06.068.157/0001-35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9pt;margin-top:804.45pt;width:443.35pt;height:24.7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" filled="f" stroked="f">
              <v:path arrowok="t"/>
              <v:textbox inset="0,0,0,0">
                <w:txbxContent>
                  <w:p w:rsidR="00361E53" w:rsidRDefault="00632B98">
                    <w:pPr>
                      <w:spacing w:before="11" w:line="242" w:lineRule="auto"/>
                      <w:ind w:left="2493" w:right="18" w:hanging="247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Waldomiro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Teodoro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Rios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s/nº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Pousada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das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Nascentes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75.819-000–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Fone/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Fax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(064)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3640.1303 Lagoa Santa-GO - CNPJ N° 06.068.157/0001-35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2B98">
      <w:r>
        <w:separator/>
      </w:r>
    </w:p>
  </w:footnote>
  <w:footnote w:type="continuationSeparator" w:id="0">
    <w:p w:rsidR="00000000" w:rsidRDefault="00632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E53" w:rsidRDefault="00632B9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26400" behindDoc="1" locked="0" layoutInCell="1" allowOverlap="1">
          <wp:simplePos x="0" y="0"/>
          <wp:positionH relativeFrom="page">
            <wp:posOffset>2138679</wp:posOffset>
          </wp:positionH>
          <wp:positionV relativeFrom="page">
            <wp:posOffset>88900</wp:posOffset>
          </wp:positionV>
          <wp:extent cx="3642360" cy="1104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4236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25C4E"/>
    <w:multiLevelType w:val="hybridMultilevel"/>
    <w:tmpl w:val="A9E2B352"/>
    <w:lvl w:ilvl="0" w:tplc="F432ACA2">
      <w:start w:val="1"/>
      <w:numFmt w:val="upperRoman"/>
      <w:lvlText w:val="%1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9CCF44">
      <w:numFmt w:val="bullet"/>
      <w:lvlText w:val="•"/>
      <w:lvlJc w:val="left"/>
      <w:pPr>
        <w:ind w:left="141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B6E7D08">
      <w:numFmt w:val="bullet"/>
      <w:lvlText w:val="•"/>
      <w:lvlJc w:val="left"/>
      <w:pPr>
        <w:ind w:left="2381" w:hanging="709"/>
      </w:pPr>
      <w:rPr>
        <w:rFonts w:hint="default"/>
        <w:lang w:val="pt-PT" w:eastAsia="en-US" w:bidi="ar-SA"/>
      </w:rPr>
    </w:lvl>
    <w:lvl w:ilvl="3" w:tplc="30BE739E">
      <w:numFmt w:val="bullet"/>
      <w:lvlText w:val="•"/>
      <w:lvlJc w:val="left"/>
      <w:pPr>
        <w:ind w:left="3342" w:hanging="709"/>
      </w:pPr>
      <w:rPr>
        <w:rFonts w:hint="default"/>
        <w:lang w:val="pt-PT" w:eastAsia="en-US" w:bidi="ar-SA"/>
      </w:rPr>
    </w:lvl>
    <w:lvl w:ilvl="4" w:tplc="0DB06B36">
      <w:numFmt w:val="bullet"/>
      <w:lvlText w:val="•"/>
      <w:lvlJc w:val="left"/>
      <w:pPr>
        <w:ind w:left="4303" w:hanging="709"/>
      </w:pPr>
      <w:rPr>
        <w:rFonts w:hint="default"/>
        <w:lang w:val="pt-PT" w:eastAsia="en-US" w:bidi="ar-SA"/>
      </w:rPr>
    </w:lvl>
    <w:lvl w:ilvl="5" w:tplc="52808A90">
      <w:numFmt w:val="bullet"/>
      <w:lvlText w:val="•"/>
      <w:lvlJc w:val="left"/>
      <w:pPr>
        <w:ind w:left="5264" w:hanging="709"/>
      </w:pPr>
      <w:rPr>
        <w:rFonts w:hint="default"/>
        <w:lang w:val="pt-PT" w:eastAsia="en-US" w:bidi="ar-SA"/>
      </w:rPr>
    </w:lvl>
    <w:lvl w:ilvl="6" w:tplc="4328DFAE">
      <w:numFmt w:val="bullet"/>
      <w:lvlText w:val="•"/>
      <w:lvlJc w:val="left"/>
      <w:pPr>
        <w:ind w:left="6226" w:hanging="709"/>
      </w:pPr>
      <w:rPr>
        <w:rFonts w:hint="default"/>
        <w:lang w:val="pt-PT" w:eastAsia="en-US" w:bidi="ar-SA"/>
      </w:rPr>
    </w:lvl>
    <w:lvl w:ilvl="7" w:tplc="ABE86C38">
      <w:numFmt w:val="bullet"/>
      <w:lvlText w:val="•"/>
      <w:lvlJc w:val="left"/>
      <w:pPr>
        <w:ind w:left="7187" w:hanging="709"/>
      </w:pPr>
      <w:rPr>
        <w:rFonts w:hint="default"/>
        <w:lang w:val="pt-PT" w:eastAsia="en-US" w:bidi="ar-SA"/>
      </w:rPr>
    </w:lvl>
    <w:lvl w:ilvl="8" w:tplc="FA9261B8">
      <w:numFmt w:val="bullet"/>
      <w:lvlText w:val="•"/>
      <w:lvlJc w:val="left"/>
      <w:pPr>
        <w:ind w:left="8148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706775B6"/>
    <w:multiLevelType w:val="hybridMultilevel"/>
    <w:tmpl w:val="3E164F62"/>
    <w:lvl w:ilvl="0" w:tplc="ECF64352">
      <w:start w:val="1"/>
      <w:numFmt w:val="upperRoman"/>
      <w:lvlText w:val="%1"/>
      <w:lvlJc w:val="left"/>
      <w:pPr>
        <w:ind w:left="1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C46FBC">
      <w:numFmt w:val="bullet"/>
      <w:lvlText w:val="•"/>
      <w:lvlJc w:val="left"/>
      <w:pPr>
        <w:ind w:left="1007" w:hanging="176"/>
      </w:pPr>
      <w:rPr>
        <w:rFonts w:hint="default"/>
        <w:lang w:val="pt-PT" w:eastAsia="en-US" w:bidi="ar-SA"/>
      </w:rPr>
    </w:lvl>
    <w:lvl w:ilvl="2" w:tplc="ED243930">
      <w:numFmt w:val="bullet"/>
      <w:lvlText w:val="•"/>
      <w:lvlJc w:val="left"/>
      <w:pPr>
        <w:ind w:left="2014" w:hanging="176"/>
      </w:pPr>
      <w:rPr>
        <w:rFonts w:hint="default"/>
        <w:lang w:val="pt-PT" w:eastAsia="en-US" w:bidi="ar-SA"/>
      </w:rPr>
    </w:lvl>
    <w:lvl w:ilvl="3" w:tplc="74508C60">
      <w:numFmt w:val="bullet"/>
      <w:lvlText w:val="•"/>
      <w:lvlJc w:val="left"/>
      <w:pPr>
        <w:ind w:left="3021" w:hanging="176"/>
      </w:pPr>
      <w:rPr>
        <w:rFonts w:hint="default"/>
        <w:lang w:val="pt-PT" w:eastAsia="en-US" w:bidi="ar-SA"/>
      </w:rPr>
    </w:lvl>
    <w:lvl w:ilvl="4" w:tplc="B6D46602">
      <w:numFmt w:val="bullet"/>
      <w:lvlText w:val="•"/>
      <w:lvlJc w:val="left"/>
      <w:pPr>
        <w:ind w:left="4028" w:hanging="176"/>
      </w:pPr>
      <w:rPr>
        <w:rFonts w:hint="default"/>
        <w:lang w:val="pt-PT" w:eastAsia="en-US" w:bidi="ar-SA"/>
      </w:rPr>
    </w:lvl>
    <w:lvl w:ilvl="5" w:tplc="EE4EDA2C">
      <w:numFmt w:val="bullet"/>
      <w:lvlText w:val="•"/>
      <w:lvlJc w:val="left"/>
      <w:pPr>
        <w:ind w:left="5035" w:hanging="176"/>
      </w:pPr>
      <w:rPr>
        <w:rFonts w:hint="default"/>
        <w:lang w:val="pt-PT" w:eastAsia="en-US" w:bidi="ar-SA"/>
      </w:rPr>
    </w:lvl>
    <w:lvl w:ilvl="6" w:tplc="865E2460">
      <w:numFmt w:val="bullet"/>
      <w:lvlText w:val="•"/>
      <w:lvlJc w:val="left"/>
      <w:pPr>
        <w:ind w:left="6042" w:hanging="176"/>
      </w:pPr>
      <w:rPr>
        <w:rFonts w:hint="default"/>
        <w:lang w:val="pt-PT" w:eastAsia="en-US" w:bidi="ar-SA"/>
      </w:rPr>
    </w:lvl>
    <w:lvl w:ilvl="7" w:tplc="C0C4A9C2">
      <w:numFmt w:val="bullet"/>
      <w:lvlText w:val="•"/>
      <w:lvlJc w:val="left"/>
      <w:pPr>
        <w:ind w:left="7049" w:hanging="176"/>
      </w:pPr>
      <w:rPr>
        <w:rFonts w:hint="default"/>
        <w:lang w:val="pt-PT" w:eastAsia="en-US" w:bidi="ar-SA"/>
      </w:rPr>
    </w:lvl>
    <w:lvl w:ilvl="8" w:tplc="F1FE3836">
      <w:numFmt w:val="bullet"/>
      <w:lvlText w:val="•"/>
      <w:lvlJc w:val="left"/>
      <w:pPr>
        <w:ind w:left="8056" w:hanging="17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53"/>
    <w:rsid w:val="00361E53"/>
    <w:rsid w:val="006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11A35-3405-4C31-AACB-36B0EC59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line="274" w:lineRule="exact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7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Cachoeira Alta, 17 de maio de 2010</vt:lpstr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Cachoeira Alta, 17 de maio de 2010</dc:title>
  <dc:creator>USER</dc:creator>
  <cp:lastModifiedBy>IZABELLA</cp:lastModifiedBy>
  <cp:revision>2</cp:revision>
  <dcterms:created xsi:type="dcterms:W3CDTF">2025-10-16T14:53:00Z</dcterms:created>
  <dcterms:modified xsi:type="dcterms:W3CDTF">2025-10-16T14:53:00Z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